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90" w:type="dxa"/>
        <w:jc w:val="center"/>
        <w:tblInd w:w="140" w:type="dxa"/>
        <w:tblLayout w:type="fixed"/>
        <w:tblLook w:val="04A0"/>
      </w:tblPr>
      <w:tblGrid>
        <w:gridCol w:w="4004"/>
        <w:gridCol w:w="4487"/>
        <w:gridCol w:w="1499"/>
      </w:tblGrid>
      <w:tr w:rsidR="00882686" w:rsidRPr="00673245" w:rsidTr="00882686">
        <w:trPr>
          <w:trHeight w:val="413"/>
          <w:jc w:val="center"/>
        </w:trPr>
        <w:tc>
          <w:tcPr>
            <w:tcW w:w="9990" w:type="dxa"/>
            <w:gridSpan w:val="3"/>
            <w:shd w:val="clear" w:color="auto" w:fill="D9D9D9" w:themeFill="background1" w:themeFillShade="D9"/>
          </w:tcPr>
          <w:p w:rsidR="00882686" w:rsidRPr="00673245" w:rsidRDefault="00882686" w:rsidP="00077DDB">
            <w:pPr>
              <w:ind w:right="-1440"/>
              <w:contextualSpacing/>
              <w:rPr>
                <w:rFonts w:cs="Arial"/>
                <w:sz w:val="20"/>
                <w:szCs w:val="20"/>
              </w:rPr>
            </w:pPr>
            <w:r w:rsidRPr="009B44F0">
              <w:rPr>
                <w:rFonts w:cs="Arial"/>
                <w:b/>
                <w:sz w:val="24"/>
                <w:szCs w:val="24"/>
              </w:rPr>
              <w:t>Note:  Patients remain under the care of the referring physician until seen by an Oncologist.</w:t>
            </w:r>
          </w:p>
        </w:tc>
      </w:tr>
      <w:tr w:rsidR="00882686" w:rsidRPr="009B44F0" w:rsidTr="00882686">
        <w:trPr>
          <w:trHeight w:val="339"/>
          <w:jc w:val="center"/>
        </w:trPr>
        <w:tc>
          <w:tcPr>
            <w:tcW w:w="4004" w:type="dxa"/>
            <w:shd w:val="clear" w:color="auto" w:fill="D9D9D9" w:themeFill="background1" w:themeFillShade="D9"/>
            <w:vAlign w:val="center"/>
          </w:tcPr>
          <w:p w:rsidR="00882686" w:rsidRDefault="00882686" w:rsidP="00077DDB">
            <w:pPr>
              <w:tabs>
                <w:tab w:val="left" w:pos="9360"/>
              </w:tabs>
              <w:ind w:right="720"/>
              <w:jc w:val="center"/>
              <w:rPr>
                <w:b/>
                <w:bCs/>
                <w:sz w:val="18"/>
                <w:szCs w:val="18"/>
              </w:rPr>
            </w:pPr>
          </w:p>
          <w:p w:rsidR="00882686" w:rsidRPr="009B44F0" w:rsidRDefault="00882686" w:rsidP="00077DDB">
            <w:pPr>
              <w:tabs>
                <w:tab w:val="left" w:pos="9360"/>
              </w:tabs>
              <w:ind w:right="720"/>
              <w:jc w:val="center"/>
              <w:rPr>
                <w:b/>
                <w:bCs/>
                <w:sz w:val="18"/>
                <w:szCs w:val="18"/>
              </w:rPr>
            </w:pPr>
            <w:r w:rsidRPr="009B44F0">
              <w:rPr>
                <w:b/>
                <w:bCs/>
                <w:sz w:val="18"/>
                <w:szCs w:val="18"/>
              </w:rPr>
              <w:t>BREAST</w:t>
            </w:r>
          </w:p>
        </w:tc>
        <w:tc>
          <w:tcPr>
            <w:tcW w:w="4487" w:type="dxa"/>
            <w:shd w:val="clear" w:color="auto" w:fill="D9D9D9" w:themeFill="background1" w:themeFillShade="D9"/>
            <w:vAlign w:val="center"/>
          </w:tcPr>
          <w:p w:rsidR="00882686" w:rsidRDefault="00882686" w:rsidP="00077DDB">
            <w:pPr>
              <w:tabs>
                <w:tab w:val="left" w:pos="9360"/>
              </w:tabs>
              <w:ind w:right="7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ADDITIONAL INVESTIGATIONS</w:t>
            </w:r>
          </w:p>
          <w:p w:rsidR="00882686" w:rsidRDefault="00882686" w:rsidP="00077DDB">
            <w:pPr>
              <w:tabs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882686" w:rsidRPr="009B44F0" w:rsidRDefault="00882686" w:rsidP="00077DDB">
            <w:pPr>
              <w:tabs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Copies only if investigations were not done at TBRHSC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882686" w:rsidRDefault="00882686" w:rsidP="00077DDB">
            <w:pPr>
              <w:tabs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882686" w:rsidRPr="009B44F0" w:rsidRDefault="00882686" w:rsidP="00077DDB">
            <w:pPr>
              <w:tabs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Diagnostic Assistance Required?</w:t>
            </w:r>
          </w:p>
        </w:tc>
      </w:tr>
      <w:tr w:rsidR="00882686" w:rsidRPr="00F140D0" w:rsidTr="00882686">
        <w:trPr>
          <w:trHeight w:val="2555"/>
          <w:jc w:val="center"/>
        </w:trPr>
        <w:tc>
          <w:tcPr>
            <w:tcW w:w="4004" w:type="dxa"/>
          </w:tcPr>
          <w:p w:rsidR="00882686" w:rsidRDefault="00882686" w:rsidP="00077DDB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</w:p>
          <w:p w:rsidR="00882686" w:rsidRDefault="00982931" w:rsidP="00077DDB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r w:rsidR="00882686">
              <w:rPr>
                <w:bCs/>
                <w:sz w:val="16"/>
                <w:szCs w:val="16"/>
              </w:rPr>
              <w:t xml:space="preserve">  Completed referral form</w:t>
            </w:r>
          </w:p>
          <w:p w:rsidR="00882686" w:rsidRPr="00327130" w:rsidRDefault="00982931" w:rsidP="00077DDB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1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0"/>
            <w:r w:rsidR="00882686" w:rsidRPr="00327130">
              <w:rPr>
                <w:bCs/>
                <w:sz w:val="16"/>
                <w:szCs w:val="16"/>
              </w:rPr>
              <w:t xml:space="preserve">  History</w:t>
            </w:r>
          </w:p>
          <w:p w:rsidR="00882686" w:rsidRPr="00327130" w:rsidRDefault="00982931" w:rsidP="00077DDB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327130">
              <w:rPr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882686" w:rsidRPr="00327130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327130">
              <w:rPr>
                <w:bCs/>
                <w:sz w:val="16"/>
                <w:szCs w:val="16"/>
              </w:rPr>
              <w:fldChar w:fldCharType="end"/>
            </w:r>
            <w:bookmarkEnd w:id="1"/>
            <w:r w:rsidR="00882686" w:rsidRPr="00327130">
              <w:rPr>
                <w:bCs/>
                <w:sz w:val="16"/>
                <w:szCs w:val="16"/>
              </w:rPr>
              <w:t xml:space="preserve">  </w:t>
            </w:r>
            <w:r w:rsidR="00882686">
              <w:rPr>
                <w:bCs/>
                <w:sz w:val="16"/>
                <w:szCs w:val="16"/>
              </w:rPr>
              <w:t xml:space="preserve">Physical </w:t>
            </w:r>
            <w:r w:rsidR="00882686" w:rsidRPr="00327130">
              <w:rPr>
                <w:bCs/>
                <w:sz w:val="16"/>
                <w:szCs w:val="16"/>
              </w:rPr>
              <w:t>Examination</w:t>
            </w:r>
          </w:p>
          <w:p w:rsidR="00882686" w:rsidRDefault="00982931" w:rsidP="00077DDB">
            <w:pPr>
              <w:tabs>
                <w:tab w:val="right" w:pos="2232"/>
              </w:tabs>
              <w:ind w:right="720"/>
              <w:rPr>
                <w:bCs/>
                <w:sz w:val="16"/>
                <w:szCs w:val="16"/>
              </w:rPr>
            </w:pPr>
            <w:r w:rsidRPr="00327130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882686" w:rsidRPr="00327130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327130">
              <w:rPr>
                <w:bCs/>
                <w:sz w:val="16"/>
                <w:szCs w:val="16"/>
              </w:rPr>
              <w:fldChar w:fldCharType="end"/>
            </w:r>
            <w:bookmarkEnd w:id="2"/>
            <w:r w:rsidR="00882686" w:rsidRPr="00327130">
              <w:rPr>
                <w:bCs/>
                <w:sz w:val="16"/>
                <w:szCs w:val="16"/>
              </w:rPr>
              <w:t xml:space="preserve">  Operating room reports</w:t>
            </w:r>
          </w:p>
          <w:p w:rsidR="00882686" w:rsidRPr="00327130" w:rsidRDefault="00982931" w:rsidP="00077DDB">
            <w:pPr>
              <w:tabs>
                <w:tab w:val="right" w:pos="2232"/>
              </w:tabs>
              <w:ind w:right="720"/>
              <w:rPr>
                <w:bCs/>
                <w:sz w:val="16"/>
                <w:szCs w:val="16"/>
              </w:rPr>
            </w:pPr>
            <w:r w:rsidRPr="00327130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882686" w:rsidRPr="00327130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327130">
              <w:rPr>
                <w:bCs/>
                <w:sz w:val="16"/>
                <w:szCs w:val="16"/>
              </w:rPr>
              <w:fldChar w:fldCharType="end"/>
            </w:r>
            <w:bookmarkEnd w:id="3"/>
            <w:r w:rsidR="00882686" w:rsidRPr="00327130">
              <w:rPr>
                <w:bCs/>
                <w:sz w:val="16"/>
                <w:szCs w:val="16"/>
              </w:rPr>
              <w:t xml:space="preserve">  Pathology</w:t>
            </w:r>
          </w:p>
          <w:p w:rsidR="00882686" w:rsidRPr="00327130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327130">
              <w:rPr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882686" w:rsidRPr="00327130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327130">
              <w:rPr>
                <w:bCs/>
                <w:sz w:val="16"/>
                <w:szCs w:val="16"/>
              </w:rPr>
              <w:fldChar w:fldCharType="end"/>
            </w:r>
            <w:bookmarkEnd w:id="4"/>
            <w:r w:rsidR="00882686" w:rsidRPr="00327130">
              <w:rPr>
                <w:bCs/>
                <w:sz w:val="16"/>
                <w:szCs w:val="16"/>
              </w:rPr>
              <w:t xml:space="preserve">  Estrogen/progesterone results</w:t>
            </w:r>
          </w:p>
          <w:p w:rsidR="00882686" w:rsidRDefault="00982931" w:rsidP="00077DDB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327130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882686" w:rsidRPr="00327130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327130">
              <w:rPr>
                <w:bCs/>
                <w:sz w:val="16"/>
                <w:szCs w:val="16"/>
              </w:rPr>
              <w:fldChar w:fldCharType="end"/>
            </w:r>
            <w:bookmarkEnd w:id="5"/>
            <w:r w:rsidR="00882686" w:rsidRPr="00327130">
              <w:rPr>
                <w:bCs/>
                <w:sz w:val="16"/>
                <w:szCs w:val="16"/>
              </w:rPr>
              <w:t xml:space="preserve">  Mammogram</w:t>
            </w:r>
          </w:p>
          <w:p w:rsidR="00882686" w:rsidRDefault="00982931" w:rsidP="00077DDB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r w:rsidR="00882686" w:rsidRPr="00D61781">
              <w:rPr>
                <w:bCs/>
                <w:sz w:val="20"/>
                <w:szCs w:val="20"/>
              </w:rPr>
              <w:t xml:space="preserve"> </w:t>
            </w:r>
            <w:r w:rsidR="00882686">
              <w:rPr>
                <w:bCs/>
                <w:sz w:val="16"/>
                <w:szCs w:val="16"/>
              </w:rPr>
              <w:t xml:space="preserve"> Ultrasound</w:t>
            </w:r>
          </w:p>
          <w:p w:rsidR="00882686" w:rsidRDefault="00982931" w:rsidP="00077DDB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r w:rsidR="00882686">
              <w:rPr>
                <w:bCs/>
                <w:sz w:val="16"/>
                <w:szCs w:val="16"/>
              </w:rPr>
              <w:t xml:space="preserve">  MRI (for lobular cancer)</w:t>
            </w:r>
          </w:p>
          <w:p w:rsidR="00882686" w:rsidRPr="00327130" w:rsidRDefault="00882686" w:rsidP="00077DDB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</w:p>
        </w:tc>
        <w:tc>
          <w:tcPr>
            <w:tcW w:w="4487" w:type="dxa"/>
          </w:tcPr>
          <w:p w:rsidR="00882686" w:rsidRDefault="00882686" w:rsidP="00077DDB">
            <w:pPr>
              <w:tabs>
                <w:tab w:val="left" w:pos="9360"/>
              </w:tabs>
              <w:ind w:right="720"/>
              <w:rPr>
                <w:b/>
                <w:bCs/>
                <w:sz w:val="16"/>
                <w:szCs w:val="16"/>
              </w:rPr>
            </w:pPr>
          </w:p>
          <w:p w:rsidR="00882686" w:rsidRDefault="00882686" w:rsidP="00077DDB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F140D0">
              <w:rPr>
                <w:b/>
                <w:bCs/>
                <w:sz w:val="16"/>
                <w:szCs w:val="16"/>
              </w:rPr>
              <w:t>Stage 1 and DCIS</w:t>
            </w:r>
            <w:r w:rsidRPr="00327130">
              <w:rPr>
                <w:bCs/>
                <w:sz w:val="16"/>
                <w:szCs w:val="16"/>
              </w:rPr>
              <w:t>-no further investigations</w:t>
            </w:r>
          </w:p>
          <w:p w:rsidR="00882686" w:rsidRDefault="00882686" w:rsidP="00077DDB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</w:p>
          <w:p w:rsidR="00882686" w:rsidRPr="00F140D0" w:rsidRDefault="00882686" w:rsidP="00077DDB">
            <w:pPr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  <w:r w:rsidRPr="00F140D0">
              <w:rPr>
                <w:b/>
                <w:bCs/>
                <w:sz w:val="16"/>
                <w:szCs w:val="16"/>
              </w:rPr>
              <w:t>Stage II</w:t>
            </w:r>
          </w:p>
          <w:p w:rsidR="00882686" w:rsidRPr="00327130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327130">
              <w:rPr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882686" w:rsidRPr="00327130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327130">
              <w:rPr>
                <w:bCs/>
                <w:sz w:val="16"/>
                <w:szCs w:val="16"/>
              </w:rPr>
              <w:fldChar w:fldCharType="end"/>
            </w:r>
            <w:bookmarkEnd w:id="6"/>
            <w:r w:rsidR="00882686" w:rsidRPr="00327130">
              <w:rPr>
                <w:bCs/>
                <w:sz w:val="16"/>
                <w:szCs w:val="16"/>
              </w:rPr>
              <w:t xml:space="preserve">  CBC/LFT’s</w:t>
            </w:r>
          </w:p>
          <w:p w:rsidR="00882686" w:rsidRPr="00327130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327130">
              <w:rPr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882686" w:rsidRPr="00327130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327130">
              <w:rPr>
                <w:bCs/>
                <w:sz w:val="16"/>
                <w:szCs w:val="16"/>
              </w:rPr>
              <w:fldChar w:fldCharType="end"/>
            </w:r>
            <w:bookmarkEnd w:id="7"/>
            <w:r w:rsidR="00882686" w:rsidRPr="00327130">
              <w:rPr>
                <w:bCs/>
                <w:sz w:val="16"/>
                <w:szCs w:val="16"/>
              </w:rPr>
              <w:t xml:space="preserve">  &lt;4 nodes – bone scan</w:t>
            </w:r>
          </w:p>
          <w:p w:rsidR="00882686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327130">
              <w:rPr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882686" w:rsidRPr="00327130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327130">
              <w:rPr>
                <w:bCs/>
                <w:sz w:val="16"/>
                <w:szCs w:val="16"/>
              </w:rPr>
              <w:fldChar w:fldCharType="end"/>
            </w:r>
            <w:bookmarkEnd w:id="8"/>
            <w:r w:rsidR="00882686">
              <w:rPr>
                <w:bCs/>
                <w:sz w:val="16"/>
                <w:szCs w:val="16"/>
              </w:rPr>
              <w:t xml:space="preserve">  =&gt;4 nodes </w:t>
            </w:r>
          </w:p>
          <w:p w:rsidR="00882686" w:rsidRPr="00847F0D" w:rsidRDefault="00982931" w:rsidP="00077DDB">
            <w:pPr>
              <w:tabs>
                <w:tab w:val="left" w:pos="9360"/>
              </w:tabs>
              <w:ind w:left="360"/>
              <w:rPr>
                <w:bCs/>
                <w:sz w:val="16"/>
                <w:szCs w:val="16"/>
              </w:rPr>
            </w:pPr>
            <w:r w:rsidRPr="00847F0D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686" w:rsidRPr="00847F0D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47F0D">
              <w:rPr>
                <w:bCs/>
                <w:sz w:val="16"/>
                <w:szCs w:val="16"/>
              </w:rPr>
              <w:fldChar w:fldCharType="end"/>
            </w:r>
            <w:r w:rsidR="00882686" w:rsidRPr="00847F0D">
              <w:rPr>
                <w:bCs/>
                <w:sz w:val="16"/>
                <w:szCs w:val="16"/>
              </w:rPr>
              <w:t xml:space="preserve">bone scan, </w:t>
            </w:r>
          </w:p>
          <w:p w:rsidR="00882686" w:rsidRPr="00847F0D" w:rsidRDefault="00982931" w:rsidP="00077DDB">
            <w:pPr>
              <w:tabs>
                <w:tab w:val="left" w:pos="9360"/>
              </w:tabs>
              <w:ind w:left="360"/>
              <w:rPr>
                <w:bCs/>
                <w:sz w:val="16"/>
                <w:szCs w:val="16"/>
              </w:rPr>
            </w:pPr>
            <w:r w:rsidRPr="00847F0D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686" w:rsidRPr="00847F0D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47F0D">
              <w:rPr>
                <w:bCs/>
                <w:sz w:val="16"/>
                <w:szCs w:val="16"/>
              </w:rPr>
              <w:fldChar w:fldCharType="end"/>
            </w:r>
            <w:r w:rsidR="00882686" w:rsidRPr="00847F0D">
              <w:rPr>
                <w:bCs/>
                <w:sz w:val="16"/>
                <w:szCs w:val="16"/>
              </w:rPr>
              <w:t xml:space="preserve">ultrasounds </w:t>
            </w:r>
            <w:proofErr w:type="spellStart"/>
            <w:r w:rsidR="00882686" w:rsidRPr="00847F0D">
              <w:rPr>
                <w:bCs/>
                <w:sz w:val="16"/>
                <w:szCs w:val="16"/>
              </w:rPr>
              <w:t>adbo</w:t>
            </w:r>
            <w:proofErr w:type="spellEnd"/>
            <w:r w:rsidR="00882686" w:rsidRPr="00847F0D">
              <w:rPr>
                <w:bCs/>
                <w:sz w:val="16"/>
                <w:szCs w:val="16"/>
              </w:rPr>
              <w:t xml:space="preserve">/liver </w:t>
            </w:r>
          </w:p>
          <w:p w:rsidR="00882686" w:rsidRPr="00847F0D" w:rsidRDefault="00982931" w:rsidP="00077DDB">
            <w:pPr>
              <w:tabs>
                <w:tab w:val="left" w:pos="9360"/>
              </w:tabs>
              <w:ind w:left="360"/>
              <w:rPr>
                <w:bCs/>
                <w:sz w:val="16"/>
                <w:szCs w:val="16"/>
              </w:rPr>
            </w:pPr>
            <w:r w:rsidRPr="00847F0D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686" w:rsidRPr="00847F0D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47F0D">
              <w:rPr>
                <w:bCs/>
                <w:sz w:val="16"/>
                <w:szCs w:val="16"/>
              </w:rPr>
              <w:fldChar w:fldCharType="end"/>
            </w:r>
            <w:r w:rsidR="00882686" w:rsidRPr="00847F0D">
              <w:rPr>
                <w:bCs/>
                <w:sz w:val="16"/>
                <w:szCs w:val="16"/>
              </w:rPr>
              <w:t>chest X-ray</w:t>
            </w:r>
          </w:p>
          <w:p w:rsidR="00882686" w:rsidRDefault="00882686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  <w:p w:rsidR="00882686" w:rsidRPr="00F140D0" w:rsidRDefault="00882686" w:rsidP="00077DDB">
            <w:pPr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  <w:r w:rsidRPr="00F140D0">
              <w:rPr>
                <w:b/>
                <w:bCs/>
                <w:sz w:val="16"/>
                <w:szCs w:val="16"/>
              </w:rPr>
              <w:t>Stage III &amp; IV</w:t>
            </w:r>
          </w:p>
          <w:p w:rsidR="00882686" w:rsidRPr="00327130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9"/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327130">
              <w:rPr>
                <w:bCs/>
                <w:sz w:val="16"/>
                <w:szCs w:val="16"/>
              </w:rPr>
              <w:t>Bone scan</w:t>
            </w:r>
          </w:p>
          <w:p w:rsidR="00882686" w:rsidRPr="00327130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0"/>
            <w:r w:rsidR="00882686">
              <w:rPr>
                <w:bCs/>
                <w:sz w:val="16"/>
                <w:szCs w:val="16"/>
              </w:rPr>
              <w:t xml:space="preserve">  Ultrasound </w:t>
            </w:r>
            <w:proofErr w:type="spellStart"/>
            <w:r w:rsidR="00882686" w:rsidRPr="00327130">
              <w:rPr>
                <w:bCs/>
                <w:sz w:val="16"/>
                <w:szCs w:val="16"/>
              </w:rPr>
              <w:t>adbo</w:t>
            </w:r>
            <w:proofErr w:type="spellEnd"/>
            <w:r w:rsidR="00882686" w:rsidRPr="00327130">
              <w:rPr>
                <w:bCs/>
                <w:sz w:val="16"/>
                <w:szCs w:val="16"/>
              </w:rPr>
              <w:t>/liver</w:t>
            </w:r>
          </w:p>
          <w:p w:rsidR="00882686" w:rsidRPr="00327130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1"/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327130">
              <w:rPr>
                <w:bCs/>
                <w:sz w:val="16"/>
                <w:szCs w:val="16"/>
              </w:rPr>
              <w:t>Chest x-ray</w:t>
            </w:r>
          </w:p>
          <w:p w:rsidR="00882686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2"/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327130">
              <w:rPr>
                <w:bCs/>
                <w:sz w:val="16"/>
                <w:szCs w:val="16"/>
              </w:rPr>
              <w:t>CBC/LFT’s</w:t>
            </w:r>
          </w:p>
          <w:p w:rsidR="00882686" w:rsidRPr="00327130" w:rsidRDefault="00882686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99" w:type="dxa"/>
          </w:tcPr>
          <w:p w:rsidR="00882686" w:rsidRPr="00F140D0" w:rsidRDefault="00882686" w:rsidP="00077DDB">
            <w:pPr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82686" w:rsidRPr="00F140D0" w:rsidTr="00882686">
        <w:trPr>
          <w:trHeight w:val="206"/>
          <w:jc w:val="center"/>
        </w:trPr>
        <w:tc>
          <w:tcPr>
            <w:tcW w:w="4004" w:type="dxa"/>
            <w:shd w:val="clear" w:color="auto" w:fill="D9D9D9" w:themeFill="background1" w:themeFillShade="D9"/>
          </w:tcPr>
          <w:p w:rsidR="00882686" w:rsidRPr="00F140D0" w:rsidRDefault="00882686" w:rsidP="00077DDB">
            <w:pPr>
              <w:tabs>
                <w:tab w:val="left" w:pos="9360"/>
              </w:tabs>
              <w:ind w:right="720"/>
              <w:jc w:val="center"/>
              <w:rPr>
                <w:b/>
                <w:bCs/>
                <w:sz w:val="18"/>
                <w:szCs w:val="18"/>
              </w:rPr>
            </w:pPr>
            <w:r w:rsidRPr="00F140D0">
              <w:rPr>
                <w:b/>
                <w:bCs/>
                <w:sz w:val="18"/>
                <w:szCs w:val="18"/>
              </w:rPr>
              <w:t>LUNG</w:t>
            </w:r>
          </w:p>
        </w:tc>
        <w:tc>
          <w:tcPr>
            <w:tcW w:w="4487" w:type="dxa"/>
            <w:shd w:val="clear" w:color="auto" w:fill="D9D9D9" w:themeFill="background1" w:themeFillShade="D9"/>
          </w:tcPr>
          <w:p w:rsidR="00882686" w:rsidRPr="00F140D0" w:rsidRDefault="00882686" w:rsidP="00077DDB">
            <w:pPr>
              <w:tabs>
                <w:tab w:val="left" w:pos="9360"/>
              </w:tabs>
              <w:ind w:right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:rsidR="00882686" w:rsidRPr="00F140D0" w:rsidRDefault="00882686" w:rsidP="00077DDB">
            <w:pPr>
              <w:tabs>
                <w:tab w:val="left" w:pos="9360"/>
              </w:tabs>
              <w:ind w:right="720"/>
              <w:rPr>
                <w:b/>
                <w:bCs/>
                <w:sz w:val="16"/>
                <w:szCs w:val="16"/>
              </w:rPr>
            </w:pPr>
          </w:p>
        </w:tc>
      </w:tr>
      <w:tr w:rsidR="00882686" w:rsidRPr="00F35B6D" w:rsidTr="00882686">
        <w:trPr>
          <w:trHeight w:val="246"/>
          <w:jc w:val="center"/>
        </w:trPr>
        <w:tc>
          <w:tcPr>
            <w:tcW w:w="4004" w:type="dxa"/>
          </w:tcPr>
          <w:p w:rsidR="00882686" w:rsidRDefault="00882686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  <w:p w:rsidR="00882686" w:rsidRPr="00F140D0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3"/>
            <w:r w:rsidR="00882686">
              <w:rPr>
                <w:bCs/>
                <w:sz w:val="16"/>
                <w:szCs w:val="16"/>
              </w:rPr>
              <w:t xml:space="preserve">  Referral form</w:t>
            </w:r>
          </w:p>
          <w:p w:rsidR="00882686" w:rsidRPr="00F140D0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4"/>
            <w:r w:rsidR="00882686">
              <w:rPr>
                <w:bCs/>
                <w:sz w:val="16"/>
                <w:szCs w:val="16"/>
              </w:rPr>
              <w:t xml:space="preserve">  History &amp; Physical</w:t>
            </w:r>
          </w:p>
          <w:p w:rsidR="00882686" w:rsidRPr="00F140D0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5"/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F140D0">
              <w:rPr>
                <w:bCs/>
                <w:sz w:val="16"/>
                <w:szCs w:val="16"/>
              </w:rPr>
              <w:t>Chest X-ray</w:t>
            </w:r>
          </w:p>
          <w:p w:rsidR="00882686" w:rsidRPr="00F140D0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6"/>
            <w:r w:rsidR="00882686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="00882686" w:rsidRPr="00F140D0">
              <w:rPr>
                <w:bCs/>
                <w:sz w:val="16"/>
                <w:szCs w:val="16"/>
              </w:rPr>
              <w:t>Bronchoscopy</w:t>
            </w:r>
            <w:proofErr w:type="spellEnd"/>
            <w:r w:rsidR="00882686" w:rsidRPr="00F140D0">
              <w:rPr>
                <w:bCs/>
                <w:sz w:val="16"/>
                <w:szCs w:val="16"/>
              </w:rPr>
              <w:t xml:space="preserve"> (if done)</w:t>
            </w:r>
          </w:p>
          <w:p w:rsidR="00882686" w:rsidRPr="00F140D0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7"/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F140D0">
              <w:rPr>
                <w:bCs/>
                <w:sz w:val="16"/>
                <w:szCs w:val="16"/>
              </w:rPr>
              <w:t xml:space="preserve">Operating room note </w:t>
            </w:r>
            <w:r w:rsidR="00882686">
              <w:rPr>
                <w:bCs/>
                <w:sz w:val="16"/>
                <w:szCs w:val="16"/>
              </w:rPr>
              <w:t xml:space="preserve"> </w:t>
            </w:r>
          </w:p>
          <w:bookmarkStart w:id="18" w:name="Check19"/>
          <w:p w:rsidR="00882686" w:rsidRPr="00F140D0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8"/>
            <w:r w:rsidR="00882686">
              <w:rPr>
                <w:bCs/>
                <w:sz w:val="16"/>
                <w:szCs w:val="16"/>
              </w:rPr>
              <w:t xml:space="preserve">  P</w:t>
            </w:r>
            <w:r w:rsidR="00882686" w:rsidRPr="00F140D0">
              <w:rPr>
                <w:bCs/>
                <w:sz w:val="16"/>
                <w:szCs w:val="16"/>
              </w:rPr>
              <w:t>athology</w:t>
            </w:r>
            <w:r w:rsidR="00882686">
              <w:rPr>
                <w:bCs/>
                <w:sz w:val="16"/>
                <w:szCs w:val="16"/>
              </w:rPr>
              <w:t xml:space="preserve"> (biopsy &amp; excision)</w:t>
            </w:r>
          </w:p>
          <w:p w:rsidR="00882686" w:rsidRPr="00F140D0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9"/>
            <w:r w:rsidR="00882686">
              <w:rPr>
                <w:bCs/>
                <w:sz w:val="16"/>
                <w:szCs w:val="16"/>
              </w:rPr>
              <w:t xml:space="preserve">  CT </w:t>
            </w:r>
            <w:r w:rsidR="00882686" w:rsidRPr="00F140D0">
              <w:rPr>
                <w:bCs/>
                <w:sz w:val="16"/>
                <w:szCs w:val="16"/>
              </w:rPr>
              <w:t>Chest/liver/adrenals</w:t>
            </w:r>
          </w:p>
          <w:p w:rsidR="00882686" w:rsidRPr="00F140D0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0"/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F140D0">
              <w:rPr>
                <w:bCs/>
                <w:sz w:val="16"/>
                <w:szCs w:val="16"/>
              </w:rPr>
              <w:t>Pulmonary function test</w:t>
            </w:r>
          </w:p>
          <w:p w:rsidR="00882686" w:rsidRDefault="00982931" w:rsidP="00077DDB">
            <w:pPr>
              <w:tabs>
                <w:tab w:val="left" w:pos="9360"/>
              </w:tabs>
              <w:ind w:right="28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1"/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F140D0">
              <w:rPr>
                <w:bCs/>
                <w:sz w:val="16"/>
                <w:szCs w:val="16"/>
              </w:rPr>
              <w:t xml:space="preserve">Blood work:  </w:t>
            </w:r>
            <w:r w:rsidR="00882686">
              <w:rPr>
                <w:bCs/>
                <w:sz w:val="16"/>
                <w:szCs w:val="16"/>
              </w:rPr>
              <w:t xml:space="preserve">  C</w:t>
            </w:r>
            <w:r w:rsidR="00882686" w:rsidRPr="00F140D0">
              <w:rPr>
                <w:bCs/>
                <w:sz w:val="16"/>
                <w:szCs w:val="16"/>
              </w:rPr>
              <w:t>BC/electrolytes/LFT’s/</w:t>
            </w:r>
            <w:proofErr w:type="spellStart"/>
            <w:r w:rsidR="00882686" w:rsidRPr="00F140D0">
              <w:rPr>
                <w:bCs/>
                <w:sz w:val="16"/>
                <w:szCs w:val="16"/>
              </w:rPr>
              <w:t>Creatinin</w:t>
            </w:r>
            <w:r w:rsidR="00882686">
              <w:rPr>
                <w:bCs/>
                <w:sz w:val="16"/>
                <w:szCs w:val="16"/>
              </w:rPr>
              <w:t>e</w:t>
            </w:r>
            <w:proofErr w:type="spellEnd"/>
          </w:p>
          <w:p w:rsidR="00882686" w:rsidRPr="00F140D0" w:rsidRDefault="00882686" w:rsidP="00077DDB">
            <w:pPr>
              <w:tabs>
                <w:tab w:val="left" w:pos="9360"/>
              </w:tabs>
              <w:ind w:right="288"/>
              <w:rPr>
                <w:bCs/>
                <w:sz w:val="16"/>
                <w:szCs w:val="16"/>
              </w:rPr>
            </w:pPr>
          </w:p>
        </w:tc>
        <w:tc>
          <w:tcPr>
            <w:tcW w:w="4487" w:type="dxa"/>
          </w:tcPr>
          <w:p w:rsidR="00882686" w:rsidRDefault="00882686" w:rsidP="00077DDB">
            <w:pPr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</w:p>
          <w:p w:rsidR="00882686" w:rsidRPr="00F140D0" w:rsidRDefault="00882686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A901BF">
              <w:rPr>
                <w:b/>
                <w:bCs/>
                <w:sz w:val="16"/>
                <w:szCs w:val="16"/>
              </w:rPr>
              <w:t>Imaging Reports</w:t>
            </w:r>
            <w:r w:rsidRPr="00F140D0">
              <w:rPr>
                <w:bCs/>
                <w:sz w:val="16"/>
                <w:szCs w:val="16"/>
              </w:rPr>
              <w:t>:</w:t>
            </w:r>
          </w:p>
          <w:p w:rsidR="00882686" w:rsidRPr="00F140D0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2"/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F140D0">
              <w:rPr>
                <w:bCs/>
                <w:sz w:val="16"/>
                <w:szCs w:val="16"/>
              </w:rPr>
              <w:t>Current and old chest x-rays</w:t>
            </w:r>
          </w:p>
          <w:p w:rsidR="00882686" w:rsidRPr="00F140D0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3"/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F140D0">
              <w:rPr>
                <w:bCs/>
                <w:sz w:val="16"/>
                <w:szCs w:val="16"/>
              </w:rPr>
              <w:t>CT scan</w:t>
            </w:r>
          </w:p>
          <w:p w:rsidR="00882686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4"/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A901BF">
              <w:rPr>
                <w:bCs/>
                <w:sz w:val="16"/>
                <w:szCs w:val="16"/>
              </w:rPr>
              <w:t>Bone scan</w:t>
            </w:r>
          </w:p>
          <w:p w:rsidR="00882686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5"/>
            <w:r w:rsidR="00882686">
              <w:rPr>
                <w:bCs/>
                <w:sz w:val="16"/>
                <w:szCs w:val="16"/>
              </w:rPr>
              <w:t xml:space="preserve">  PET Reports (if done)</w:t>
            </w:r>
          </w:p>
          <w:p w:rsidR="00882686" w:rsidRPr="00E37855" w:rsidRDefault="00982931" w:rsidP="00077DDB">
            <w:pPr>
              <w:tabs>
                <w:tab w:val="left" w:pos="9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E37855">
              <w:rPr>
                <w:bCs/>
                <w:sz w:val="16"/>
                <w:szCs w:val="16"/>
              </w:rPr>
              <w:t>Lung DAP reports</w:t>
            </w:r>
          </w:p>
        </w:tc>
        <w:tc>
          <w:tcPr>
            <w:tcW w:w="1499" w:type="dxa"/>
          </w:tcPr>
          <w:p w:rsidR="00882686" w:rsidRPr="00F35B6D" w:rsidRDefault="00882686" w:rsidP="00077DDB">
            <w:pPr>
              <w:tabs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  <w:tr w:rsidR="00882686" w:rsidRPr="00F35B6D" w:rsidTr="00882686">
        <w:trPr>
          <w:trHeight w:val="246"/>
          <w:jc w:val="center"/>
        </w:trPr>
        <w:tc>
          <w:tcPr>
            <w:tcW w:w="4004" w:type="dxa"/>
            <w:shd w:val="clear" w:color="auto" w:fill="D9D9D9" w:themeFill="background1" w:themeFillShade="D9"/>
          </w:tcPr>
          <w:p w:rsidR="00882686" w:rsidRPr="00A901BF" w:rsidRDefault="00882686" w:rsidP="00077DDB">
            <w:pPr>
              <w:tabs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MELANOMA</w:t>
            </w:r>
          </w:p>
        </w:tc>
        <w:tc>
          <w:tcPr>
            <w:tcW w:w="4487" w:type="dxa"/>
            <w:shd w:val="clear" w:color="auto" w:fill="D9D9D9" w:themeFill="background1" w:themeFillShade="D9"/>
          </w:tcPr>
          <w:p w:rsidR="00882686" w:rsidRPr="00A901BF" w:rsidRDefault="00882686" w:rsidP="00077DDB">
            <w:pPr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:rsidR="00882686" w:rsidRPr="00F35B6D" w:rsidRDefault="00882686" w:rsidP="00077DDB">
            <w:pPr>
              <w:tabs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  <w:tr w:rsidR="00882686" w:rsidRPr="00F35B6D" w:rsidTr="00882686">
        <w:trPr>
          <w:trHeight w:val="246"/>
          <w:jc w:val="center"/>
        </w:trPr>
        <w:tc>
          <w:tcPr>
            <w:tcW w:w="4004" w:type="dxa"/>
          </w:tcPr>
          <w:p w:rsidR="00882686" w:rsidRDefault="00882686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  <w:p w:rsidR="00882686" w:rsidRPr="00847F0D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847F0D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686" w:rsidRPr="00847F0D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47F0D">
              <w:rPr>
                <w:bCs/>
                <w:sz w:val="16"/>
                <w:szCs w:val="16"/>
              </w:rPr>
              <w:fldChar w:fldCharType="end"/>
            </w:r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847F0D">
              <w:rPr>
                <w:bCs/>
                <w:sz w:val="16"/>
                <w:szCs w:val="16"/>
              </w:rPr>
              <w:t>Completed Referral Form</w:t>
            </w:r>
          </w:p>
          <w:p w:rsidR="00882686" w:rsidRPr="00847F0D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847F0D">
              <w:rPr>
                <w:bCs/>
                <w:sz w:val="16"/>
                <w:szCs w:val="16"/>
              </w:rPr>
              <w:t>History &amp; Physical</w:t>
            </w:r>
          </w:p>
          <w:p w:rsidR="00882686" w:rsidRPr="00847F0D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847F0D">
              <w:rPr>
                <w:bCs/>
                <w:sz w:val="16"/>
                <w:szCs w:val="16"/>
              </w:rPr>
              <w:t>Pathology (biopsy &amp; excision)</w:t>
            </w:r>
          </w:p>
          <w:p w:rsidR="00882686" w:rsidRPr="00847F0D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847F0D">
              <w:rPr>
                <w:bCs/>
                <w:sz w:val="16"/>
                <w:szCs w:val="16"/>
              </w:rPr>
              <w:t>Operated notes for wide local excision ( if done)</w:t>
            </w:r>
          </w:p>
        </w:tc>
        <w:tc>
          <w:tcPr>
            <w:tcW w:w="4487" w:type="dxa"/>
          </w:tcPr>
          <w:p w:rsidR="00882686" w:rsidRDefault="00882686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  <w:p w:rsidR="00882686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6"/>
            <w:r w:rsidR="00882686">
              <w:rPr>
                <w:bCs/>
                <w:sz w:val="16"/>
                <w:szCs w:val="16"/>
              </w:rPr>
              <w:t xml:space="preserve">  CT scan</w:t>
            </w:r>
          </w:p>
          <w:p w:rsidR="00882686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r w:rsidR="00882686">
              <w:rPr>
                <w:bCs/>
                <w:sz w:val="16"/>
                <w:szCs w:val="16"/>
              </w:rPr>
              <w:t xml:space="preserve">  U/S</w:t>
            </w:r>
          </w:p>
          <w:p w:rsidR="00882686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r w:rsidR="00882686">
              <w:rPr>
                <w:bCs/>
                <w:sz w:val="16"/>
                <w:szCs w:val="16"/>
              </w:rPr>
              <w:t xml:space="preserve">  MRI</w:t>
            </w:r>
          </w:p>
          <w:p w:rsidR="00882686" w:rsidRPr="00A901BF" w:rsidRDefault="00982931" w:rsidP="00077DDB">
            <w:pPr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r w:rsidR="00882686">
              <w:rPr>
                <w:bCs/>
                <w:sz w:val="16"/>
                <w:szCs w:val="16"/>
              </w:rPr>
              <w:t xml:space="preserve">  Bone Scan</w:t>
            </w:r>
          </w:p>
          <w:p w:rsidR="00882686" w:rsidRPr="00A901BF" w:rsidRDefault="00882686" w:rsidP="00077DDB">
            <w:pPr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</w:tcPr>
          <w:p w:rsidR="00882686" w:rsidRPr="00F35B6D" w:rsidRDefault="00882686" w:rsidP="00077DDB">
            <w:pPr>
              <w:tabs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  <w:tr w:rsidR="00882686" w:rsidRPr="00F35B6D" w:rsidTr="00882686">
        <w:trPr>
          <w:trHeight w:val="246"/>
          <w:jc w:val="center"/>
        </w:trPr>
        <w:tc>
          <w:tcPr>
            <w:tcW w:w="4004" w:type="dxa"/>
            <w:shd w:val="clear" w:color="auto" w:fill="D9D9D9" w:themeFill="background1" w:themeFillShade="D9"/>
          </w:tcPr>
          <w:p w:rsidR="00882686" w:rsidRPr="00A901BF" w:rsidRDefault="00882686" w:rsidP="00077DDB">
            <w:pPr>
              <w:tabs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GENITOURINARY</w:t>
            </w:r>
          </w:p>
        </w:tc>
        <w:tc>
          <w:tcPr>
            <w:tcW w:w="4487" w:type="dxa"/>
            <w:shd w:val="clear" w:color="auto" w:fill="D9D9D9" w:themeFill="background1" w:themeFillShade="D9"/>
          </w:tcPr>
          <w:p w:rsidR="00882686" w:rsidRPr="00A901BF" w:rsidRDefault="00882686" w:rsidP="00077DDB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:rsidR="00882686" w:rsidRPr="00F35B6D" w:rsidRDefault="00882686" w:rsidP="00077DDB">
            <w:pPr>
              <w:tabs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  <w:tr w:rsidR="00882686" w:rsidRPr="00F35B6D" w:rsidTr="00882686">
        <w:trPr>
          <w:trHeight w:val="1889"/>
          <w:jc w:val="center"/>
        </w:trPr>
        <w:tc>
          <w:tcPr>
            <w:tcW w:w="4004" w:type="dxa"/>
          </w:tcPr>
          <w:p w:rsidR="00882686" w:rsidRDefault="00882686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  <w:p w:rsidR="00882686" w:rsidRPr="00847F0D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847F0D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686" w:rsidRPr="00847F0D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47F0D">
              <w:rPr>
                <w:bCs/>
                <w:sz w:val="16"/>
                <w:szCs w:val="16"/>
              </w:rPr>
              <w:fldChar w:fldCharType="end"/>
            </w:r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847F0D">
              <w:rPr>
                <w:bCs/>
                <w:sz w:val="16"/>
                <w:szCs w:val="16"/>
              </w:rPr>
              <w:t>Completed referral form</w:t>
            </w:r>
          </w:p>
          <w:p w:rsidR="00882686" w:rsidRPr="00847F0D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847F0D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686" w:rsidRPr="00847F0D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47F0D">
              <w:rPr>
                <w:bCs/>
                <w:sz w:val="16"/>
                <w:szCs w:val="16"/>
              </w:rPr>
              <w:fldChar w:fldCharType="end"/>
            </w:r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847F0D">
              <w:rPr>
                <w:bCs/>
                <w:sz w:val="16"/>
                <w:szCs w:val="16"/>
              </w:rPr>
              <w:t>History &amp; Physical</w:t>
            </w:r>
          </w:p>
          <w:p w:rsidR="00882686" w:rsidRPr="00847F0D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847F0D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686" w:rsidRPr="00847F0D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47F0D">
              <w:rPr>
                <w:bCs/>
                <w:sz w:val="16"/>
                <w:szCs w:val="16"/>
              </w:rPr>
              <w:fldChar w:fldCharType="end"/>
            </w:r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847F0D">
              <w:rPr>
                <w:bCs/>
                <w:sz w:val="16"/>
                <w:szCs w:val="16"/>
              </w:rPr>
              <w:t>U/S</w:t>
            </w:r>
          </w:p>
          <w:p w:rsidR="00882686" w:rsidRPr="00847F0D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847F0D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686" w:rsidRPr="00847F0D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47F0D">
              <w:rPr>
                <w:bCs/>
                <w:sz w:val="16"/>
                <w:szCs w:val="16"/>
              </w:rPr>
              <w:fldChar w:fldCharType="end"/>
            </w:r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847F0D">
              <w:rPr>
                <w:bCs/>
                <w:sz w:val="16"/>
                <w:szCs w:val="16"/>
              </w:rPr>
              <w:t>Pelvic CT</w:t>
            </w:r>
          </w:p>
          <w:p w:rsidR="00882686" w:rsidRPr="00847F0D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847F0D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686" w:rsidRPr="00847F0D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47F0D">
              <w:rPr>
                <w:bCs/>
                <w:sz w:val="16"/>
                <w:szCs w:val="16"/>
              </w:rPr>
              <w:fldChar w:fldCharType="end"/>
            </w:r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847F0D">
              <w:rPr>
                <w:bCs/>
                <w:sz w:val="16"/>
                <w:szCs w:val="16"/>
              </w:rPr>
              <w:t>Pathology Report</w:t>
            </w:r>
          </w:p>
          <w:p w:rsidR="00882686" w:rsidRPr="00847F0D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847F0D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686" w:rsidRPr="00847F0D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47F0D">
              <w:rPr>
                <w:bCs/>
                <w:sz w:val="16"/>
                <w:szCs w:val="16"/>
              </w:rPr>
              <w:fldChar w:fldCharType="end"/>
            </w:r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847F0D">
              <w:rPr>
                <w:bCs/>
                <w:sz w:val="16"/>
                <w:szCs w:val="16"/>
              </w:rPr>
              <w:t>Operative Notes</w:t>
            </w:r>
          </w:p>
          <w:p w:rsidR="00882686" w:rsidRPr="00847F0D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847F0D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686" w:rsidRPr="00847F0D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47F0D">
              <w:rPr>
                <w:bCs/>
                <w:sz w:val="16"/>
                <w:szCs w:val="16"/>
              </w:rPr>
              <w:fldChar w:fldCharType="end"/>
            </w:r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847F0D">
              <w:rPr>
                <w:bCs/>
                <w:sz w:val="16"/>
                <w:szCs w:val="16"/>
              </w:rPr>
              <w:t>Lab Reports:</w:t>
            </w:r>
          </w:p>
          <w:p w:rsidR="00882686" w:rsidRPr="00847F0D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847F0D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686" w:rsidRPr="00847F0D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47F0D">
              <w:rPr>
                <w:bCs/>
                <w:sz w:val="16"/>
                <w:szCs w:val="16"/>
              </w:rPr>
              <w:fldChar w:fldCharType="end"/>
            </w:r>
            <w:r w:rsidR="00882686" w:rsidRPr="00847F0D">
              <w:rPr>
                <w:bCs/>
                <w:sz w:val="16"/>
                <w:szCs w:val="16"/>
              </w:rPr>
              <w:t xml:space="preserve"> </w:t>
            </w:r>
            <w:r w:rsidR="0088268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882686" w:rsidRPr="00847F0D">
              <w:rPr>
                <w:bCs/>
                <w:sz w:val="16"/>
                <w:szCs w:val="16"/>
              </w:rPr>
              <w:t>CBC,Lytes,LFT,AlkPhos,Bun,Creat</w:t>
            </w:r>
            <w:proofErr w:type="spellEnd"/>
          </w:p>
          <w:p w:rsidR="00882686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7"/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A919F5">
              <w:rPr>
                <w:b/>
                <w:bCs/>
                <w:sz w:val="16"/>
                <w:szCs w:val="16"/>
              </w:rPr>
              <w:t>Prostate</w:t>
            </w:r>
            <w:r w:rsidR="00882686">
              <w:rPr>
                <w:bCs/>
                <w:sz w:val="16"/>
                <w:szCs w:val="16"/>
              </w:rPr>
              <w:t>-All PSA levels</w:t>
            </w:r>
          </w:p>
          <w:p w:rsidR="00882686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8"/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A919F5">
              <w:rPr>
                <w:b/>
                <w:bCs/>
                <w:sz w:val="16"/>
                <w:szCs w:val="16"/>
              </w:rPr>
              <w:t>Testes</w:t>
            </w:r>
            <w:r w:rsidR="00882686">
              <w:rPr>
                <w:bCs/>
                <w:sz w:val="16"/>
                <w:szCs w:val="16"/>
              </w:rPr>
              <w:t>-HCG, AFP, LDH (pre and post op)</w:t>
            </w:r>
          </w:p>
          <w:p w:rsidR="00882686" w:rsidRPr="00A901BF" w:rsidRDefault="00882686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487" w:type="dxa"/>
          </w:tcPr>
          <w:p w:rsidR="00882686" w:rsidRPr="00847F0D" w:rsidRDefault="00882686" w:rsidP="00077DDB">
            <w:pPr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</w:p>
          <w:p w:rsidR="00882686" w:rsidRPr="00847F0D" w:rsidRDefault="00882686" w:rsidP="00077DDB">
            <w:pPr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  <w:r w:rsidRPr="00847F0D">
              <w:rPr>
                <w:b/>
                <w:bCs/>
                <w:sz w:val="16"/>
                <w:szCs w:val="16"/>
              </w:rPr>
              <w:t>Imaging Reports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882686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9"/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A919F5">
              <w:rPr>
                <w:b/>
                <w:bCs/>
                <w:sz w:val="16"/>
                <w:szCs w:val="16"/>
              </w:rPr>
              <w:t>Prostate</w:t>
            </w:r>
            <w:r w:rsidR="00882686">
              <w:rPr>
                <w:bCs/>
                <w:sz w:val="16"/>
                <w:szCs w:val="16"/>
              </w:rPr>
              <w:t>-Bone scan If done</w:t>
            </w:r>
          </w:p>
          <w:p w:rsidR="00882686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0"/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A919F5">
              <w:rPr>
                <w:b/>
                <w:bCs/>
                <w:sz w:val="16"/>
                <w:szCs w:val="16"/>
              </w:rPr>
              <w:t>Bladder</w:t>
            </w:r>
            <w:r w:rsidR="00882686">
              <w:rPr>
                <w:bCs/>
                <w:sz w:val="16"/>
                <w:szCs w:val="16"/>
              </w:rPr>
              <w:t>-</w:t>
            </w:r>
            <w:proofErr w:type="spellStart"/>
            <w:r w:rsidR="00882686">
              <w:rPr>
                <w:bCs/>
                <w:sz w:val="16"/>
                <w:szCs w:val="16"/>
              </w:rPr>
              <w:t>Cysto</w:t>
            </w:r>
            <w:proofErr w:type="spellEnd"/>
          </w:p>
          <w:p w:rsidR="00882686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1"/>
            <w:r w:rsidR="00882686">
              <w:rPr>
                <w:bCs/>
                <w:sz w:val="16"/>
                <w:szCs w:val="16"/>
              </w:rPr>
              <w:t xml:space="preserve">                -CT Pelvis</w:t>
            </w:r>
          </w:p>
          <w:p w:rsidR="00882686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2"/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A919F5">
              <w:rPr>
                <w:b/>
                <w:bCs/>
                <w:sz w:val="16"/>
                <w:szCs w:val="16"/>
              </w:rPr>
              <w:t>Testes</w:t>
            </w:r>
            <w:r w:rsidR="00882686">
              <w:rPr>
                <w:bCs/>
                <w:sz w:val="16"/>
                <w:szCs w:val="16"/>
              </w:rPr>
              <w:t>-Chest X-ray</w:t>
            </w:r>
          </w:p>
          <w:p w:rsidR="00882686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5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3"/>
            <w:r w:rsidR="00882686">
              <w:rPr>
                <w:bCs/>
                <w:sz w:val="16"/>
                <w:szCs w:val="16"/>
              </w:rPr>
              <w:t xml:space="preserve">              -CT </w:t>
            </w:r>
            <w:proofErr w:type="spellStart"/>
            <w:r w:rsidR="00882686">
              <w:rPr>
                <w:bCs/>
                <w:sz w:val="16"/>
                <w:szCs w:val="16"/>
              </w:rPr>
              <w:t>abdo</w:t>
            </w:r>
            <w:proofErr w:type="spellEnd"/>
            <w:r w:rsidR="00882686">
              <w:rPr>
                <w:bCs/>
                <w:sz w:val="16"/>
                <w:szCs w:val="16"/>
              </w:rPr>
              <w:t>/pelvis</w:t>
            </w:r>
          </w:p>
          <w:p w:rsidR="00882686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4"/>
            <w:r w:rsidR="00882686">
              <w:rPr>
                <w:bCs/>
                <w:sz w:val="16"/>
                <w:szCs w:val="16"/>
              </w:rPr>
              <w:t xml:space="preserve">  </w:t>
            </w:r>
            <w:r w:rsidR="00882686" w:rsidRPr="00A919F5">
              <w:rPr>
                <w:b/>
                <w:bCs/>
                <w:sz w:val="16"/>
                <w:szCs w:val="16"/>
              </w:rPr>
              <w:t>Kidney</w:t>
            </w:r>
            <w:r w:rsidR="00882686">
              <w:rPr>
                <w:bCs/>
                <w:sz w:val="16"/>
                <w:szCs w:val="16"/>
              </w:rPr>
              <w:t>-Chest X-ray</w:t>
            </w:r>
          </w:p>
          <w:bookmarkStart w:id="35" w:name="Check37"/>
          <w:p w:rsidR="00882686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5"/>
            <w:r w:rsidR="00882686">
              <w:rPr>
                <w:bCs/>
                <w:sz w:val="16"/>
                <w:szCs w:val="16"/>
              </w:rPr>
              <w:t xml:space="preserve">               -Bone Scan</w:t>
            </w:r>
          </w:p>
          <w:p w:rsidR="00882686" w:rsidRDefault="00982931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 w:rsidR="008826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6"/>
            <w:r w:rsidR="00882686">
              <w:rPr>
                <w:bCs/>
                <w:sz w:val="16"/>
                <w:szCs w:val="16"/>
              </w:rPr>
              <w:t xml:space="preserve">               -CT Abdomen</w:t>
            </w:r>
          </w:p>
          <w:p w:rsidR="00882686" w:rsidRPr="00A901BF" w:rsidRDefault="00882686" w:rsidP="00077DD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499" w:type="dxa"/>
          </w:tcPr>
          <w:p w:rsidR="00882686" w:rsidRPr="00F35B6D" w:rsidRDefault="00882686" w:rsidP="00077DDB">
            <w:pPr>
              <w:tabs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</w:tbl>
    <w:p w:rsidR="00882686" w:rsidRDefault="00882686">
      <w:r>
        <w:br w:type="page"/>
      </w:r>
    </w:p>
    <w:tbl>
      <w:tblPr>
        <w:tblStyle w:val="TableGrid"/>
        <w:tblW w:w="9900" w:type="dxa"/>
        <w:jc w:val="center"/>
        <w:tblInd w:w="-65" w:type="dxa"/>
        <w:tblLayout w:type="fixed"/>
        <w:tblLook w:val="04A0"/>
      </w:tblPr>
      <w:tblGrid>
        <w:gridCol w:w="4038"/>
        <w:gridCol w:w="4487"/>
        <w:gridCol w:w="1375"/>
      </w:tblGrid>
      <w:tr w:rsidR="00882686" w:rsidRPr="00F35B6D" w:rsidTr="00882686">
        <w:trPr>
          <w:trHeight w:val="246"/>
          <w:jc w:val="center"/>
        </w:trPr>
        <w:tc>
          <w:tcPr>
            <w:tcW w:w="9900" w:type="dxa"/>
            <w:gridSpan w:val="3"/>
            <w:shd w:val="clear" w:color="auto" w:fill="D9D9D9" w:themeFill="background1" w:themeFillShade="D9"/>
          </w:tcPr>
          <w:p w:rsidR="00882686" w:rsidRPr="00882686" w:rsidRDefault="00882686" w:rsidP="00077DDB">
            <w:pPr>
              <w:tabs>
                <w:tab w:val="left" w:pos="936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882686">
              <w:rPr>
                <w:rFonts w:cs="Arial"/>
                <w:b/>
                <w:sz w:val="24"/>
                <w:szCs w:val="24"/>
              </w:rPr>
              <w:lastRenderedPageBreak/>
              <w:t>Note:  Patients remain under the care of the referring physician until seen by an Oncologist.</w:t>
            </w:r>
          </w:p>
          <w:p w:rsidR="00882686" w:rsidRPr="00F35B6D" w:rsidRDefault="00882686" w:rsidP="00077DDB">
            <w:pPr>
              <w:tabs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23A" w:rsidTr="00882686">
        <w:trPr>
          <w:trHeight w:val="339"/>
          <w:jc w:val="center"/>
        </w:trPr>
        <w:tc>
          <w:tcPr>
            <w:tcW w:w="4038" w:type="dxa"/>
            <w:shd w:val="clear" w:color="auto" w:fill="D9D9D9" w:themeFill="background1" w:themeFillShade="D9"/>
            <w:vAlign w:val="center"/>
          </w:tcPr>
          <w:p w:rsidR="003E723A" w:rsidRDefault="003E723A" w:rsidP="004F45D1">
            <w:pPr>
              <w:tabs>
                <w:tab w:val="left" w:pos="9360"/>
              </w:tabs>
              <w:ind w:right="720"/>
              <w:jc w:val="center"/>
              <w:rPr>
                <w:b/>
                <w:bCs/>
                <w:sz w:val="18"/>
                <w:szCs w:val="18"/>
              </w:rPr>
            </w:pPr>
          </w:p>
          <w:p w:rsidR="003E723A" w:rsidRDefault="00847F0D" w:rsidP="004F45D1">
            <w:pPr>
              <w:tabs>
                <w:tab w:val="left" w:pos="9360"/>
              </w:tabs>
              <w:ind w:right="7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GASTROINTESTINAL</w:t>
            </w:r>
          </w:p>
          <w:p w:rsidR="008E156E" w:rsidRDefault="008E156E" w:rsidP="004F45D1">
            <w:pPr>
              <w:tabs>
                <w:tab w:val="left" w:pos="9360"/>
              </w:tabs>
              <w:ind w:right="720"/>
              <w:jc w:val="center"/>
              <w:rPr>
                <w:b/>
                <w:bCs/>
                <w:sz w:val="18"/>
                <w:szCs w:val="18"/>
              </w:rPr>
            </w:pPr>
          </w:p>
          <w:p w:rsidR="003E723A" w:rsidRPr="009B44F0" w:rsidRDefault="003E723A" w:rsidP="004F45D1">
            <w:pPr>
              <w:tabs>
                <w:tab w:val="left" w:pos="9360"/>
              </w:tabs>
              <w:ind w:right="7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(esophagus,</w:t>
            </w:r>
            <w:r w:rsidR="004F45D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stomach,</w:t>
            </w:r>
            <w:r w:rsidR="004F45D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colon/rectum,</w:t>
            </w:r>
            <w:r w:rsidR="004F45D1">
              <w:rPr>
                <w:b/>
                <w:bCs/>
                <w:sz w:val="18"/>
                <w:szCs w:val="18"/>
              </w:rPr>
              <w:t xml:space="preserve"> an</w:t>
            </w:r>
            <w:r>
              <w:rPr>
                <w:b/>
                <w:bCs/>
                <w:sz w:val="18"/>
                <w:szCs w:val="18"/>
              </w:rPr>
              <w:t>us,</w:t>
            </w:r>
            <w:r w:rsidR="004F45D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pancreas,</w:t>
            </w:r>
            <w:r w:rsidR="004F45D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liver,</w:t>
            </w:r>
            <w:r w:rsidR="004F45D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biliary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tract/gall </w:t>
            </w:r>
            <w:r w:rsidR="004F45D1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bladder)</w:t>
            </w:r>
          </w:p>
        </w:tc>
        <w:tc>
          <w:tcPr>
            <w:tcW w:w="4487" w:type="dxa"/>
            <w:shd w:val="clear" w:color="auto" w:fill="D9D9D9" w:themeFill="background1" w:themeFillShade="D9"/>
          </w:tcPr>
          <w:p w:rsidR="004F45D1" w:rsidRDefault="004F45D1" w:rsidP="005D44C7">
            <w:pPr>
              <w:tabs>
                <w:tab w:val="left" w:pos="9360"/>
              </w:tabs>
              <w:ind w:right="720"/>
              <w:jc w:val="center"/>
              <w:rPr>
                <w:b/>
                <w:bCs/>
                <w:sz w:val="18"/>
                <w:szCs w:val="18"/>
              </w:rPr>
            </w:pPr>
          </w:p>
          <w:p w:rsidR="003E723A" w:rsidRDefault="003E723A" w:rsidP="005D44C7">
            <w:pPr>
              <w:tabs>
                <w:tab w:val="left" w:pos="9360"/>
              </w:tabs>
              <w:ind w:right="7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Additional Investigations </w:t>
            </w:r>
          </w:p>
          <w:p w:rsidR="003E723A" w:rsidRDefault="003E723A" w:rsidP="005D44C7">
            <w:pPr>
              <w:tabs>
                <w:tab w:val="left" w:pos="9360"/>
              </w:tabs>
              <w:rPr>
                <w:b/>
                <w:bCs/>
                <w:sz w:val="18"/>
                <w:szCs w:val="18"/>
              </w:rPr>
            </w:pPr>
          </w:p>
          <w:p w:rsidR="003E723A" w:rsidRPr="009B44F0" w:rsidRDefault="003E723A" w:rsidP="005D44C7">
            <w:pPr>
              <w:tabs>
                <w:tab w:val="left" w:pos="936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Copies only if investigations were not done at TBRHSC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4F45D1" w:rsidRDefault="004F45D1" w:rsidP="00847F0D">
            <w:pPr>
              <w:tabs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3E723A" w:rsidRPr="009B44F0" w:rsidRDefault="003E723A" w:rsidP="00847F0D">
            <w:pPr>
              <w:tabs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Diagnostic Assistance Required?</w:t>
            </w:r>
          </w:p>
        </w:tc>
      </w:tr>
      <w:tr w:rsidR="003E723A" w:rsidTr="00882686">
        <w:trPr>
          <w:trHeight w:val="2555"/>
          <w:jc w:val="center"/>
        </w:trPr>
        <w:tc>
          <w:tcPr>
            <w:tcW w:w="4038" w:type="dxa"/>
          </w:tcPr>
          <w:p w:rsidR="00DC5E86" w:rsidRDefault="00DC5E86" w:rsidP="0039760A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</w:p>
          <w:p w:rsidR="003E723A" w:rsidRPr="0039760A" w:rsidRDefault="00982931" w:rsidP="0039760A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39760A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9760A" w:rsidRPr="0039760A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39760A">
              <w:rPr>
                <w:bCs/>
                <w:sz w:val="16"/>
                <w:szCs w:val="16"/>
              </w:rPr>
              <w:fldChar w:fldCharType="end"/>
            </w:r>
            <w:r w:rsidR="00DC5E86">
              <w:rPr>
                <w:bCs/>
                <w:sz w:val="16"/>
                <w:szCs w:val="16"/>
              </w:rPr>
              <w:t xml:space="preserve">  </w:t>
            </w:r>
            <w:r w:rsidR="003E723A" w:rsidRPr="0039760A">
              <w:rPr>
                <w:bCs/>
                <w:sz w:val="16"/>
                <w:szCs w:val="16"/>
              </w:rPr>
              <w:t>Completed Referral form</w:t>
            </w:r>
          </w:p>
          <w:p w:rsidR="003E723A" w:rsidRPr="0039760A" w:rsidRDefault="00982931" w:rsidP="0039760A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39760A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9760A" w:rsidRPr="0039760A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39760A">
              <w:rPr>
                <w:bCs/>
                <w:sz w:val="16"/>
                <w:szCs w:val="16"/>
              </w:rPr>
              <w:fldChar w:fldCharType="end"/>
            </w:r>
            <w:r w:rsidR="00DC5E86">
              <w:rPr>
                <w:bCs/>
                <w:sz w:val="16"/>
                <w:szCs w:val="16"/>
              </w:rPr>
              <w:t xml:space="preserve">  </w:t>
            </w:r>
            <w:r w:rsidR="003E723A" w:rsidRPr="0039760A">
              <w:rPr>
                <w:bCs/>
                <w:sz w:val="16"/>
                <w:szCs w:val="16"/>
              </w:rPr>
              <w:t>History &amp; Physical</w:t>
            </w:r>
          </w:p>
          <w:p w:rsidR="003E723A" w:rsidRPr="00DC5E86" w:rsidRDefault="00982931" w:rsidP="00DC5E86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5E86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DC5E86" w:rsidRPr="00DC5E86">
              <w:rPr>
                <w:bCs/>
                <w:sz w:val="16"/>
                <w:szCs w:val="16"/>
              </w:rPr>
              <w:t xml:space="preserve"> </w:t>
            </w:r>
            <w:r w:rsidR="00DC5E8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3E723A" w:rsidRPr="00DC5E86">
              <w:rPr>
                <w:bCs/>
                <w:sz w:val="16"/>
                <w:szCs w:val="16"/>
              </w:rPr>
              <w:t>Labwork</w:t>
            </w:r>
            <w:proofErr w:type="spellEnd"/>
            <w:r w:rsidR="003E723A" w:rsidRPr="00DC5E86">
              <w:rPr>
                <w:bCs/>
                <w:sz w:val="16"/>
                <w:szCs w:val="16"/>
              </w:rPr>
              <w:t xml:space="preserve"> (CEA,CBC,LFT)</w:t>
            </w:r>
          </w:p>
          <w:p w:rsidR="00DC5E86" w:rsidRDefault="00982931" w:rsidP="00DC5E86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r w:rsidR="00DC5E86">
              <w:rPr>
                <w:bCs/>
                <w:sz w:val="16"/>
                <w:szCs w:val="16"/>
              </w:rPr>
              <w:t xml:space="preserve">  </w:t>
            </w:r>
            <w:r w:rsidR="003E723A" w:rsidRPr="00DC5E86">
              <w:rPr>
                <w:bCs/>
                <w:sz w:val="16"/>
                <w:szCs w:val="16"/>
              </w:rPr>
              <w:t>Imaging (</w:t>
            </w:r>
            <w:proofErr w:type="spellStart"/>
            <w:r w:rsidR="003E723A" w:rsidRPr="00DC5E86">
              <w:rPr>
                <w:bCs/>
                <w:sz w:val="16"/>
                <w:szCs w:val="16"/>
              </w:rPr>
              <w:t>endoscopy,colonoscopy,ERCP</w:t>
            </w:r>
            <w:proofErr w:type="spellEnd"/>
            <w:r w:rsidR="003E723A" w:rsidRPr="00DC5E86">
              <w:rPr>
                <w:bCs/>
                <w:sz w:val="16"/>
                <w:szCs w:val="16"/>
              </w:rPr>
              <w:t>)</w:t>
            </w:r>
          </w:p>
          <w:p w:rsidR="003E723A" w:rsidRPr="00DC5E86" w:rsidRDefault="00982931" w:rsidP="00DC5E86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5E86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DC5E86">
              <w:rPr>
                <w:bCs/>
                <w:sz w:val="16"/>
                <w:szCs w:val="16"/>
              </w:rPr>
              <w:t xml:space="preserve">  </w:t>
            </w:r>
            <w:r w:rsidR="003E723A" w:rsidRPr="00DC5E86">
              <w:rPr>
                <w:bCs/>
                <w:sz w:val="16"/>
                <w:szCs w:val="16"/>
              </w:rPr>
              <w:t>Pathology</w:t>
            </w:r>
          </w:p>
          <w:p w:rsidR="003E723A" w:rsidRPr="00DC5E86" w:rsidRDefault="00982931" w:rsidP="00DC5E86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5E86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DC5E86">
              <w:rPr>
                <w:bCs/>
                <w:sz w:val="16"/>
                <w:szCs w:val="16"/>
              </w:rPr>
              <w:t xml:space="preserve">  </w:t>
            </w:r>
            <w:r w:rsidR="003E723A" w:rsidRPr="00DC5E86">
              <w:rPr>
                <w:bCs/>
                <w:sz w:val="16"/>
                <w:szCs w:val="16"/>
              </w:rPr>
              <w:t>Tumor markers</w:t>
            </w:r>
          </w:p>
          <w:p w:rsidR="003E723A" w:rsidRPr="00DC5E86" w:rsidRDefault="00982931" w:rsidP="00DC5E86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5E86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DC5E86">
              <w:rPr>
                <w:bCs/>
                <w:sz w:val="16"/>
                <w:szCs w:val="16"/>
              </w:rPr>
              <w:t xml:space="preserve">  </w:t>
            </w:r>
            <w:r w:rsidR="003E723A" w:rsidRPr="00DC5E86">
              <w:rPr>
                <w:bCs/>
                <w:sz w:val="16"/>
                <w:szCs w:val="16"/>
              </w:rPr>
              <w:t>Liver – AFP</w:t>
            </w:r>
          </w:p>
          <w:p w:rsidR="003E723A" w:rsidRPr="00DC5E86" w:rsidRDefault="00982931" w:rsidP="00DC5E86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5E86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DC5E86">
              <w:rPr>
                <w:bCs/>
                <w:sz w:val="16"/>
                <w:szCs w:val="16"/>
              </w:rPr>
              <w:t xml:space="preserve">  </w:t>
            </w:r>
            <w:r w:rsidR="003E723A" w:rsidRPr="00DC5E86">
              <w:rPr>
                <w:bCs/>
                <w:sz w:val="16"/>
                <w:szCs w:val="16"/>
              </w:rPr>
              <w:t>Pancreas 19-9</w:t>
            </w:r>
          </w:p>
          <w:p w:rsidR="003E723A" w:rsidRPr="00DC5E86" w:rsidRDefault="00982931" w:rsidP="00DC5E86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5E86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DC5E86">
              <w:rPr>
                <w:bCs/>
                <w:sz w:val="16"/>
                <w:szCs w:val="16"/>
              </w:rPr>
              <w:t xml:space="preserve"> </w:t>
            </w:r>
            <w:r w:rsidR="00DC5E86" w:rsidRPr="00DC5E8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C9442A">
              <w:rPr>
                <w:bCs/>
                <w:sz w:val="16"/>
                <w:szCs w:val="16"/>
              </w:rPr>
              <w:t>Neuroendocrine</w:t>
            </w:r>
            <w:proofErr w:type="spellEnd"/>
            <w:r w:rsidR="00C9442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3E723A" w:rsidRPr="00DC5E86">
              <w:rPr>
                <w:bCs/>
                <w:sz w:val="16"/>
                <w:szCs w:val="16"/>
              </w:rPr>
              <w:t>Ki</w:t>
            </w:r>
            <w:proofErr w:type="spellEnd"/>
            <w:r w:rsidR="003E723A" w:rsidRPr="00DC5E86">
              <w:rPr>
                <w:bCs/>
                <w:sz w:val="16"/>
                <w:szCs w:val="16"/>
              </w:rPr>
              <w:t xml:space="preserve"> 67%</w:t>
            </w:r>
          </w:p>
          <w:p w:rsidR="003E723A" w:rsidRPr="00DC5E86" w:rsidRDefault="00982931" w:rsidP="00DC5E86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5E86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DC5E86">
              <w:rPr>
                <w:bCs/>
                <w:sz w:val="16"/>
                <w:szCs w:val="16"/>
              </w:rPr>
              <w:t xml:space="preserve">  </w:t>
            </w:r>
            <w:r w:rsidR="003E723A" w:rsidRPr="00DC5E86">
              <w:rPr>
                <w:bCs/>
                <w:sz w:val="16"/>
                <w:szCs w:val="16"/>
              </w:rPr>
              <w:t>CT scan</w:t>
            </w:r>
          </w:p>
          <w:p w:rsidR="003E723A" w:rsidRPr="00327130" w:rsidRDefault="00982931" w:rsidP="00F7643E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5E86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DC5E86">
              <w:rPr>
                <w:bCs/>
                <w:sz w:val="16"/>
                <w:szCs w:val="16"/>
              </w:rPr>
              <w:t xml:space="preserve">  </w:t>
            </w:r>
            <w:r w:rsidR="003E723A" w:rsidRPr="00DC5E86">
              <w:rPr>
                <w:bCs/>
                <w:sz w:val="16"/>
                <w:szCs w:val="16"/>
              </w:rPr>
              <w:t>MRI for rectal cancer</w:t>
            </w:r>
          </w:p>
        </w:tc>
        <w:tc>
          <w:tcPr>
            <w:tcW w:w="4487" w:type="dxa"/>
          </w:tcPr>
          <w:p w:rsidR="003E723A" w:rsidRDefault="003E723A" w:rsidP="005D44C7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  <w:p w:rsidR="00DC5E86" w:rsidRDefault="00982931" w:rsidP="00DC5E86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39760A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5E86" w:rsidRPr="0039760A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39760A">
              <w:rPr>
                <w:bCs/>
                <w:sz w:val="16"/>
                <w:szCs w:val="16"/>
              </w:rPr>
              <w:fldChar w:fldCharType="end"/>
            </w:r>
            <w:r w:rsidR="00DC5E86">
              <w:rPr>
                <w:bCs/>
                <w:sz w:val="16"/>
                <w:szCs w:val="16"/>
              </w:rPr>
              <w:t xml:space="preserve">  Operative note</w:t>
            </w:r>
          </w:p>
          <w:p w:rsidR="00DC5E86" w:rsidRPr="0039760A" w:rsidRDefault="00982931" w:rsidP="00DC5E86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39760A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5E86" w:rsidRPr="0039760A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39760A">
              <w:rPr>
                <w:bCs/>
                <w:sz w:val="16"/>
                <w:szCs w:val="16"/>
              </w:rPr>
              <w:fldChar w:fldCharType="end"/>
            </w:r>
            <w:r w:rsidR="00DC5E86">
              <w:rPr>
                <w:bCs/>
                <w:sz w:val="16"/>
                <w:szCs w:val="16"/>
              </w:rPr>
              <w:t xml:space="preserve">  Upper GI series</w:t>
            </w:r>
          </w:p>
          <w:p w:rsidR="00DC5E86" w:rsidRPr="00DC5E86" w:rsidRDefault="00982931" w:rsidP="00DC5E86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5E86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DC5E86" w:rsidRPr="00DC5E86">
              <w:rPr>
                <w:bCs/>
                <w:sz w:val="16"/>
                <w:szCs w:val="16"/>
              </w:rPr>
              <w:t xml:space="preserve"> </w:t>
            </w:r>
            <w:r w:rsidR="00DC5E86">
              <w:rPr>
                <w:bCs/>
                <w:sz w:val="16"/>
                <w:szCs w:val="16"/>
              </w:rPr>
              <w:t xml:space="preserve"> Barium Enema</w:t>
            </w:r>
          </w:p>
          <w:p w:rsidR="00DC5E86" w:rsidRDefault="00982931" w:rsidP="00DC5E86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r w:rsidR="00DC5E86">
              <w:rPr>
                <w:bCs/>
                <w:sz w:val="16"/>
                <w:szCs w:val="16"/>
              </w:rPr>
              <w:t xml:space="preserve">  U/S</w:t>
            </w:r>
          </w:p>
          <w:p w:rsidR="00DC5E86" w:rsidRPr="00DC5E86" w:rsidRDefault="00982931" w:rsidP="00DC5E86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5E86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DC5E86">
              <w:rPr>
                <w:bCs/>
                <w:sz w:val="16"/>
                <w:szCs w:val="16"/>
              </w:rPr>
              <w:t xml:space="preserve">  ERCP</w:t>
            </w:r>
          </w:p>
          <w:p w:rsidR="00DC5E86" w:rsidRPr="00DC5E86" w:rsidRDefault="00982931" w:rsidP="00DC5E86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5E86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DC5E86">
              <w:rPr>
                <w:bCs/>
                <w:sz w:val="16"/>
                <w:szCs w:val="16"/>
              </w:rPr>
              <w:t xml:space="preserve">  Liver Scan</w:t>
            </w:r>
          </w:p>
          <w:p w:rsidR="00DC5E86" w:rsidRPr="00DC5E86" w:rsidRDefault="00982931" w:rsidP="00DC5E86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C5E86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DC5E86">
              <w:rPr>
                <w:bCs/>
                <w:sz w:val="16"/>
                <w:szCs w:val="16"/>
              </w:rPr>
              <w:t xml:space="preserve">  Bone Scan</w:t>
            </w:r>
          </w:p>
          <w:p w:rsidR="003E723A" w:rsidRPr="00537CD0" w:rsidRDefault="003E723A" w:rsidP="00DC5E86">
            <w:pPr>
              <w:pStyle w:val="ListParagraph"/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</w:tcPr>
          <w:p w:rsidR="003E723A" w:rsidRPr="00F140D0" w:rsidRDefault="003E723A" w:rsidP="005D44C7">
            <w:pPr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3E723A" w:rsidTr="00882686">
        <w:trPr>
          <w:trHeight w:val="206"/>
          <w:jc w:val="center"/>
        </w:trPr>
        <w:tc>
          <w:tcPr>
            <w:tcW w:w="4038" w:type="dxa"/>
            <w:shd w:val="clear" w:color="auto" w:fill="D9D9D9" w:themeFill="background1" w:themeFillShade="D9"/>
          </w:tcPr>
          <w:p w:rsidR="003E723A" w:rsidRPr="00F140D0" w:rsidRDefault="009D719E" w:rsidP="005D44C7">
            <w:pPr>
              <w:tabs>
                <w:tab w:val="left" w:pos="9360"/>
              </w:tabs>
              <w:ind w:right="7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CENTRAL NERVOUS SYSTEM</w:t>
            </w:r>
          </w:p>
        </w:tc>
        <w:tc>
          <w:tcPr>
            <w:tcW w:w="4487" w:type="dxa"/>
            <w:shd w:val="clear" w:color="auto" w:fill="D9D9D9" w:themeFill="background1" w:themeFillShade="D9"/>
          </w:tcPr>
          <w:p w:rsidR="003E723A" w:rsidRPr="00F140D0" w:rsidRDefault="003E723A" w:rsidP="005D44C7">
            <w:pPr>
              <w:tabs>
                <w:tab w:val="left" w:pos="9360"/>
              </w:tabs>
              <w:ind w:right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3E723A" w:rsidRPr="00F140D0" w:rsidRDefault="003E723A" w:rsidP="005D44C7">
            <w:pPr>
              <w:tabs>
                <w:tab w:val="left" w:pos="9360"/>
              </w:tabs>
              <w:ind w:right="720"/>
              <w:rPr>
                <w:b/>
                <w:bCs/>
                <w:sz w:val="16"/>
                <w:szCs w:val="16"/>
              </w:rPr>
            </w:pPr>
          </w:p>
        </w:tc>
      </w:tr>
      <w:tr w:rsidR="003E723A" w:rsidTr="00882686">
        <w:trPr>
          <w:trHeight w:val="246"/>
          <w:jc w:val="center"/>
        </w:trPr>
        <w:tc>
          <w:tcPr>
            <w:tcW w:w="4038" w:type="dxa"/>
          </w:tcPr>
          <w:p w:rsidR="00F7643E" w:rsidRDefault="00F7643E" w:rsidP="00F7643E">
            <w:pPr>
              <w:pStyle w:val="ListParagraph"/>
              <w:tabs>
                <w:tab w:val="left" w:pos="9360"/>
              </w:tabs>
              <w:ind w:right="288"/>
              <w:rPr>
                <w:bCs/>
                <w:sz w:val="16"/>
                <w:szCs w:val="16"/>
              </w:rPr>
            </w:pPr>
          </w:p>
          <w:p w:rsidR="003E723A" w:rsidRPr="00F7643E" w:rsidRDefault="00982931" w:rsidP="00F7643E">
            <w:pPr>
              <w:tabs>
                <w:tab w:val="left" w:pos="9360"/>
              </w:tabs>
              <w:ind w:right="288"/>
              <w:rPr>
                <w:bCs/>
                <w:sz w:val="16"/>
                <w:szCs w:val="16"/>
              </w:rPr>
            </w:pPr>
            <w:r w:rsidRPr="00F7643E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643E" w:rsidRPr="00F7643E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F7643E">
              <w:rPr>
                <w:bCs/>
                <w:sz w:val="16"/>
                <w:szCs w:val="16"/>
              </w:rPr>
              <w:fldChar w:fldCharType="end"/>
            </w:r>
            <w:r w:rsidR="00F7643E">
              <w:rPr>
                <w:bCs/>
                <w:sz w:val="16"/>
                <w:szCs w:val="16"/>
              </w:rPr>
              <w:t xml:space="preserve">  </w:t>
            </w:r>
            <w:r w:rsidR="003E723A" w:rsidRPr="00F7643E">
              <w:rPr>
                <w:bCs/>
                <w:sz w:val="16"/>
                <w:szCs w:val="16"/>
              </w:rPr>
              <w:t>Completed Referral form</w:t>
            </w:r>
          </w:p>
          <w:p w:rsidR="003E723A" w:rsidRPr="00F7643E" w:rsidRDefault="00982931" w:rsidP="00F7643E">
            <w:pPr>
              <w:tabs>
                <w:tab w:val="left" w:pos="9360"/>
              </w:tabs>
              <w:ind w:right="288"/>
              <w:rPr>
                <w:bCs/>
                <w:sz w:val="16"/>
                <w:szCs w:val="16"/>
              </w:rPr>
            </w:pPr>
            <w:r w:rsidRPr="00F7643E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643E" w:rsidRPr="00F7643E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F7643E">
              <w:rPr>
                <w:bCs/>
                <w:sz w:val="16"/>
                <w:szCs w:val="16"/>
              </w:rPr>
              <w:fldChar w:fldCharType="end"/>
            </w:r>
            <w:r w:rsidR="00F7643E">
              <w:rPr>
                <w:bCs/>
                <w:sz w:val="16"/>
                <w:szCs w:val="16"/>
              </w:rPr>
              <w:t xml:space="preserve">  </w:t>
            </w:r>
            <w:r w:rsidR="003E723A" w:rsidRPr="00F7643E">
              <w:rPr>
                <w:bCs/>
                <w:sz w:val="16"/>
                <w:szCs w:val="16"/>
              </w:rPr>
              <w:t>History &amp; Physical</w:t>
            </w:r>
          </w:p>
          <w:p w:rsidR="003E723A" w:rsidRPr="00F7643E" w:rsidRDefault="00982931" w:rsidP="00F7643E">
            <w:pPr>
              <w:tabs>
                <w:tab w:val="left" w:pos="9360"/>
              </w:tabs>
              <w:ind w:right="288"/>
              <w:rPr>
                <w:bCs/>
                <w:sz w:val="16"/>
                <w:szCs w:val="16"/>
              </w:rPr>
            </w:pPr>
            <w:r w:rsidRPr="00F7643E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643E" w:rsidRPr="00F7643E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F7643E">
              <w:rPr>
                <w:bCs/>
                <w:sz w:val="16"/>
                <w:szCs w:val="16"/>
              </w:rPr>
              <w:fldChar w:fldCharType="end"/>
            </w:r>
            <w:r w:rsidR="00F7643E">
              <w:rPr>
                <w:bCs/>
                <w:sz w:val="16"/>
                <w:szCs w:val="16"/>
              </w:rPr>
              <w:t xml:space="preserve">  </w:t>
            </w:r>
            <w:r w:rsidR="003E723A" w:rsidRPr="00F7643E">
              <w:rPr>
                <w:bCs/>
                <w:sz w:val="16"/>
                <w:szCs w:val="16"/>
              </w:rPr>
              <w:t>MRI</w:t>
            </w:r>
          </w:p>
          <w:p w:rsidR="003E723A" w:rsidRPr="00F7643E" w:rsidRDefault="00982931" w:rsidP="00F7643E">
            <w:pPr>
              <w:tabs>
                <w:tab w:val="left" w:pos="9360"/>
              </w:tabs>
              <w:ind w:right="288"/>
              <w:rPr>
                <w:bCs/>
                <w:sz w:val="16"/>
                <w:szCs w:val="16"/>
              </w:rPr>
            </w:pPr>
            <w:r w:rsidRPr="00F7643E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643E" w:rsidRPr="00F7643E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F7643E">
              <w:rPr>
                <w:bCs/>
                <w:sz w:val="16"/>
                <w:szCs w:val="16"/>
              </w:rPr>
              <w:fldChar w:fldCharType="end"/>
            </w:r>
            <w:r w:rsidR="00F7643E">
              <w:rPr>
                <w:bCs/>
                <w:sz w:val="16"/>
                <w:szCs w:val="16"/>
              </w:rPr>
              <w:t xml:space="preserve">  </w:t>
            </w:r>
            <w:r w:rsidR="003E723A" w:rsidRPr="00F7643E">
              <w:rPr>
                <w:bCs/>
                <w:sz w:val="16"/>
                <w:szCs w:val="16"/>
              </w:rPr>
              <w:t>CT Brain</w:t>
            </w:r>
          </w:p>
          <w:p w:rsidR="003E723A" w:rsidRPr="00F7643E" w:rsidRDefault="00982931" w:rsidP="00F7643E">
            <w:pPr>
              <w:tabs>
                <w:tab w:val="left" w:pos="9360"/>
              </w:tabs>
              <w:ind w:right="288"/>
              <w:rPr>
                <w:bCs/>
                <w:sz w:val="16"/>
                <w:szCs w:val="16"/>
              </w:rPr>
            </w:pPr>
            <w:r w:rsidRPr="00F7643E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643E" w:rsidRPr="00F7643E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F7643E">
              <w:rPr>
                <w:bCs/>
                <w:sz w:val="16"/>
                <w:szCs w:val="16"/>
              </w:rPr>
              <w:fldChar w:fldCharType="end"/>
            </w:r>
            <w:r w:rsidR="00F7643E">
              <w:rPr>
                <w:bCs/>
                <w:sz w:val="16"/>
                <w:szCs w:val="16"/>
              </w:rPr>
              <w:t xml:space="preserve">  </w:t>
            </w:r>
            <w:r w:rsidR="003E723A" w:rsidRPr="00F7643E">
              <w:rPr>
                <w:bCs/>
                <w:sz w:val="16"/>
                <w:szCs w:val="16"/>
              </w:rPr>
              <w:t>Pathology if available</w:t>
            </w:r>
          </w:p>
          <w:p w:rsidR="003E723A" w:rsidRDefault="00982931" w:rsidP="00F7643E">
            <w:pPr>
              <w:tabs>
                <w:tab w:val="left" w:pos="9360"/>
              </w:tabs>
              <w:ind w:right="288"/>
              <w:rPr>
                <w:bCs/>
                <w:sz w:val="16"/>
                <w:szCs w:val="16"/>
              </w:rPr>
            </w:pPr>
            <w:r w:rsidRPr="00F7643E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643E" w:rsidRPr="00F7643E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F7643E">
              <w:rPr>
                <w:bCs/>
                <w:sz w:val="16"/>
                <w:szCs w:val="16"/>
              </w:rPr>
              <w:fldChar w:fldCharType="end"/>
            </w:r>
            <w:r w:rsidR="00F7643E">
              <w:rPr>
                <w:bCs/>
                <w:sz w:val="16"/>
                <w:szCs w:val="16"/>
              </w:rPr>
              <w:t xml:space="preserve"> </w:t>
            </w:r>
            <w:r w:rsidR="00F7643E" w:rsidRPr="00F7643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3E723A" w:rsidRPr="00F7643E">
              <w:rPr>
                <w:bCs/>
                <w:sz w:val="16"/>
                <w:szCs w:val="16"/>
              </w:rPr>
              <w:t>Neuro</w:t>
            </w:r>
            <w:proofErr w:type="spellEnd"/>
            <w:r w:rsidR="003E723A" w:rsidRPr="00F7643E">
              <w:rPr>
                <w:bCs/>
                <w:sz w:val="16"/>
                <w:szCs w:val="16"/>
              </w:rPr>
              <w:t xml:space="preserve"> consult note ( if pathology not available)</w:t>
            </w:r>
          </w:p>
          <w:p w:rsidR="00F7643E" w:rsidRPr="00F7643E" w:rsidRDefault="00F7643E" w:rsidP="00F7643E">
            <w:pPr>
              <w:tabs>
                <w:tab w:val="left" w:pos="9360"/>
              </w:tabs>
              <w:ind w:right="288"/>
              <w:rPr>
                <w:bCs/>
                <w:sz w:val="16"/>
                <w:szCs w:val="16"/>
              </w:rPr>
            </w:pPr>
          </w:p>
        </w:tc>
        <w:tc>
          <w:tcPr>
            <w:tcW w:w="4487" w:type="dxa"/>
          </w:tcPr>
          <w:p w:rsidR="00F7643E" w:rsidRDefault="00F7643E" w:rsidP="00F7643E">
            <w:pPr>
              <w:pStyle w:val="ListParagraph"/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  <w:p w:rsidR="003E723A" w:rsidRPr="00F7643E" w:rsidRDefault="00982931" w:rsidP="00F7643E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F7643E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643E" w:rsidRPr="00F7643E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F7643E">
              <w:rPr>
                <w:bCs/>
                <w:sz w:val="16"/>
                <w:szCs w:val="16"/>
              </w:rPr>
              <w:fldChar w:fldCharType="end"/>
            </w:r>
            <w:r w:rsidR="00F7643E">
              <w:rPr>
                <w:bCs/>
                <w:sz w:val="16"/>
                <w:szCs w:val="16"/>
              </w:rPr>
              <w:t xml:space="preserve">  </w:t>
            </w:r>
            <w:r w:rsidR="003E723A" w:rsidRPr="00F7643E">
              <w:rPr>
                <w:bCs/>
                <w:sz w:val="16"/>
                <w:szCs w:val="16"/>
              </w:rPr>
              <w:t>Associated consult notes</w:t>
            </w:r>
          </w:p>
          <w:p w:rsidR="003E723A" w:rsidRPr="00F7643E" w:rsidRDefault="00982931" w:rsidP="00F7643E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F7643E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643E" w:rsidRPr="00F7643E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F7643E">
              <w:rPr>
                <w:bCs/>
                <w:sz w:val="16"/>
                <w:szCs w:val="16"/>
              </w:rPr>
              <w:fldChar w:fldCharType="end"/>
            </w:r>
            <w:r w:rsidR="00F7643E">
              <w:rPr>
                <w:bCs/>
                <w:sz w:val="16"/>
                <w:szCs w:val="16"/>
              </w:rPr>
              <w:t xml:space="preserve">  </w:t>
            </w:r>
            <w:r w:rsidR="003E723A" w:rsidRPr="00F7643E">
              <w:rPr>
                <w:bCs/>
                <w:sz w:val="16"/>
                <w:szCs w:val="16"/>
              </w:rPr>
              <w:t>Labs</w:t>
            </w:r>
          </w:p>
          <w:p w:rsidR="003E723A" w:rsidRPr="00F7643E" w:rsidRDefault="00982931" w:rsidP="00F7643E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F7643E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643E" w:rsidRPr="00F7643E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F7643E">
              <w:rPr>
                <w:bCs/>
                <w:sz w:val="16"/>
                <w:szCs w:val="16"/>
              </w:rPr>
              <w:fldChar w:fldCharType="end"/>
            </w:r>
            <w:r w:rsidR="00F7643E">
              <w:rPr>
                <w:bCs/>
                <w:sz w:val="16"/>
                <w:szCs w:val="16"/>
              </w:rPr>
              <w:t xml:space="preserve">  </w:t>
            </w:r>
            <w:r w:rsidR="003E723A" w:rsidRPr="00F7643E">
              <w:rPr>
                <w:bCs/>
                <w:sz w:val="16"/>
                <w:szCs w:val="16"/>
              </w:rPr>
              <w:t>Operative notes</w:t>
            </w:r>
          </w:p>
          <w:p w:rsidR="003E723A" w:rsidRPr="00A901BF" w:rsidRDefault="003E723A" w:rsidP="005D44C7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</w:tcPr>
          <w:p w:rsidR="003E723A" w:rsidRPr="00F35B6D" w:rsidRDefault="003E723A" w:rsidP="005D44C7">
            <w:pPr>
              <w:tabs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  <w:tr w:rsidR="003E723A" w:rsidTr="00882686">
        <w:trPr>
          <w:trHeight w:val="246"/>
          <w:jc w:val="center"/>
        </w:trPr>
        <w:tc>
          <w:tcPr>
            <w:tcW w:w="4038" w:type="dxa"/>
            <w:shd w:val="clear" w:color="auto" w:fill="D9D9D9" w:themeFill="background1" w:themeFillShade="D9"/>
          </w:tcPr>
          <w:p w:rsidR="003E723A" w:rsidRDefault="009D719E" w:rsidP="005D44C7">
            <w:pPr>
              <w:tabs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GYNECOLOGY</w:t>
            </w:r>
          </w:p>
          <w:p w:rsidR="008E156E" w:rsidRDefault="008E156E" w:rsidP="005D44C7">
            <w:pPr>
              <w:tabs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8E156E" w:rsidRPr="00A901BF" w:rsidRDefault="003E723A" w:rsidP="008E156E">
            <w:pPr>
              <w:tabs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ovary,fallopian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tube,vagina,cervix,vulva,GTN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87" w:type="dxa"/>
            <w:shd w:val="clear" w:color="auto" w:fill="D9D9D9" w:themeFill="background1" w:themeFillShade="D9"/>
          </w:tcPr>
          <w:p w:rsidR="003E723A" w:rsidRPr="00A901BF" w:rsidRDefault="003E723A" w:rsidP="005D44C7">
            <w:pPr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3E723A" w:rsidRPr="00F35B6D" w:rsidRDefault="003E723A" w:rsidP="005D44C7">
            <w:pPr>
              <w:tabs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  <w:tr w:rsidR="003E723A" w:rsidTr="00882686">
        <w:trPr>
          <w:trHeight w:val="246"/>
          <w:jc w:val="center"/>
        </w:trPr>
        <w:tc>
          <w:tcPr>
            <w:tcW w:w="4038" w:type="dxa"/>
          </w:tcPr>
          <w:p w:rsidR="00F7643E" w:rsidRDefault="00F7643E" w:rsidP="00F7643E">
            <w:pPr>
              <w:pStyle w:val="ListParagraph"/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  <w:p w:rsidR="003E723A" w:rsidRPr="008E156E" w:rsidRDefault="00982931" w:rsidP="008E156E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8E156E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643E" w:rsidRPr="008E156E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E156E">
              <w:rPr>
                <w:bCs/>
                <w:sz w:val="16"/>
                <w:szCs w:val="16"/>
              </w:rPr>
              <w:fldChar w:fldCharType="end"/>
            </w:r>
            <w:r w:rsidR="008E156E">
              <w:rPr>
                <w:bCs/>
                <w:sz w:val="16"/>
                <w:szCs w:val="16"/>
              </w:rPr>
              <w:t xml:space="preserve">  </w:t>
            </w:r>
            <w:r w:rsidR="003E723A" w:rsidRPr="008E156E">
              <w:rPr>
                <w:bCs/>
                <w:sz w:val="16"/>
                <w:szCs w:val="16"/>
              </w:rPr>
              <w:t>Completed referral form</w:t>
            </w:r>
          </w:p>
          <w:p w:rsidR="003E723A" w:rsidRPr="008E156E" w:rsidRDefault="00982931" w:rsidP="008E156E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8E156E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643E" w:rsidRPr="008E156E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E156E">
              <w:rPr>
                <w:bCs/>
                <w:sz w:val="16"/>
                <w:szCs w:val="16"/>
              </w:rPr>
              <w:fldChar w:fldCharType="end"/>
            </w:r>
            <w:r w:rsidR="008E156E">
              <w:rPr>
                <w:bCs/>
                <w:sz w:val="16"/>
                <w:szCs w:val="16"/>
              </w:rPr>
              <w:t xml:space="preserve">  </w:t>
            </w:r>
            <w:r w:rsidR="003E723A" w:rsidRPr="008E156E">
              <w:rPr>
                <w:bCs/>
                <w:sz w:val="16"/>
                <w:szCs w:val="16"/>
              </w:rPr>
              <w:t>History &amp; Physical</w:t>
            </w:r>
          </w:p>
          <w:p w:rsidR="003E723A" w:rsidRPr="008E156E" w:rsidRDefault="00982931" w:rsidP="008E156E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8E156E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643E" w:rsidRPr="008E156E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E156E">
              <w:rPr>
                <w:bCs/>
                <w:sz w:val="16"/>
                <w:szCs w:val="16"/>
              </w:rPr>
              <w:fldChar w:fldCharType="end"/>
            </w:r>
            <w:r w:rsidR="008E156E">
              <w:rPr>
                <w:bCs/>
                <w:sz w:val="16"/>
                <w:szCs w:val="16"/>
              </w:rPr>
              <w:t xml:space="preserve">  </w:t>
            </w:r>
            <w:r w:rsidR="003E723A" w:rsidRPr="008E156E">
              <w:rPr>
                <w:bCs/>
                <w:sz w:val="16"/>
                <w:szCs w:val="16"/>
              </w:rPr>
              <w:t>Pathology – biopsy or surgical</w:t>
            </w:r>
          </w:p>
          <w:p w:rsidR="003E723A" w:rsidRPr="008E156E" w:rsidRDefault="00982931" w:rsidP="008E156E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8E156E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643E" w:rsidRPr="008E156E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E156E">
              <w:rPr>
                <w:bCs/>
                <w:sz w:val="16"/>
                <w:szCs w:val="16"/>
              </w:rPr>
              <w:fldChar w:fldCharType="end"/>
            </w:r>
            <w:r w:rsidR="008E156E">
              <w:rPr>
                <w:bCs/>
                <w:sz w:val="16"/>
                <w:szCs w:val="16"/>
              </w:rPr>
              <w:t xml:space="preserve">  </w:t>
            </w:r>
            <w:r w:rsidR="003E723A" w:rsidRPr="008E156E">
              <w:rPr>
                <w:bCs/>
                <w:sz w:val="16"/>
                <w:szCs w:val="16"/>
              </w:rPr>
              <w:t>CT abdomen/pelvis</w:t>
            </w:r>
          </w:p>
          <w:p w:rsidR="003E723A" w:rsidRPr="008E156E" w:rsidRDefault="00982931" w:rsidP="008E156E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8E156E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643E" w:rsidRPr="008E156E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E156E">
              <w:rPr>
                <w:bCs/>
                <w:sz w:val="16"/>
                <w:szCs w:val="16"/>
              </w:rPr>
              <w:fldChar w:fldCharType="end"/>
            </w:r>
            <w:r w:rsidR="008E156E">
              <w:rPr>
                <w:bCs/>
                <w:sz w:val="16"/>
                <w:szCs w:val="16"/>
              </w:rPr>
              <w:t xml:space="preserve">  </w:t>
            </w:r>
            <w:r w:rsidR="003E723A" w:rsidRPr="008E156E">
              <w:rPr>
                <w:bCs/>
                <w:sz w:val="16"/>
                <w:szCs w:val="16"/>
              </w:rPr>
              <w:t>For Cervix: Pelvic MRI</w:t>
            </w:r>
          </w:p>
          <w:p w:rsidR="003E723A" w:rsidRPr="008E156E" w:rsidRDefault="00982931" w:rsidP="008E156E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8E156E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643E" w:rsidRPr="008E156E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E156E">
              <w:rPr>
                <w:bCs/>
                <w:sz w:val="16"/>
                <w:szCs w:val="16"/>
              </w:rPr>
              <w:fldChar w:fldCharType="end"/>
            </w:r>
            <w:r w:rsidR="008E156E">
              <w:rPr>
                <w:bCs/>
                <w:sz w:val="16"/>
                <w:szCs w:val="16"/>
              </w:rPr>
              <w:t xml:space="preserve">  </w:t>
            </w:r>
            <w:r w:rsidR="003E723A" w:rsidRPr="008E156E">
              <w:rPr>
                <w:bCs/>
                <w:sz w:val="16"/>
                <w:szCs w:val="16"/>
              </w:rPr>
              <w:t>For Sarcoma: CT Chest/</w:t>
            </w:r>
            <w:proofErr w:type="spellStart"/>
            <w:r w:rsidR="003E723A" w:rsidRPr="008E156E">
              <w:rPr>
                <w:bCs/>
                <w:sz w:val="16"/>
                <w:szCs w:val="16"/>
              </w:rPr>
              <w:t>Abd</w:t>
            </w:r>
            <w:proofErr w:type="spellEnd"/>
            <w:r w:rsidR="003E723A" w:rsidRPr="008E156E">
              <w:rPr>
                <w:bCs/>
                <w:sz w:val="16"/>
                <w:szCs w:val="16"/>
              </w:rPr>
              <w:t>/Pelvis, &amp; Pelvic MRI</w:t>
            </w:r>
          </w:p>
          <w:p w:rsidR="003E723A" w:rsidRPr="008E156E" w:rsidRDefault="00982931" w:rsidP="008E156E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8E156E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643E" w:rsidRPr="008E156E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E156E">
              <w:rPr>
                <w:bCs/>
                <w:sz w:val="16"/>
                <w:szCs w:val="16"/>
              </w:rPr>
              <w:fldChar w:fldCharType="end"/>
            </w:r>
            <w:r w:rsidR="008E156E">
              <w:rPr>
                <w:bCs/>
                <w:sz w:val="16"/>
                <w:szCs w:val="16"/>
              </w:rPr>
              <w:t xml:space="preserve">  </w:t>
            </w:r>
            <w:r w:rsidR="003E723A" w:rsidRPr="008E156E">
              <w:rPr>
                <w:bCs/>
                <w:sz w:val="16"/>
                <w:szCs w:val="16"/>
              </w:rPr>
              <w:t xml:space="preserve">For Pelvic Mass or Ovary: Ca125 CEA, CT </w:t>
            </w:r>
            <w:proofErr w:type="spellStart"/>
            <w:r w:rsidR="003E723A" w:rsidRPr="008E156E">
              <w:rPr>
                <w:bCs/>
                <w:sz w:val="16"/>
                <w:szCs w:val="16"/>
              </w:rPr>
              <w:t>Abd</w:t>
            </w:r>
            <w:proofErr w:type="spellEnd"/>
            <w:r w:rsidR="003E723A" w:rsidRPr="008E156E">
              <w:rPr>
                <w:bCs/>
                <w:sz w:val="16"/>
                <w:szCs w:val="16"/>
              </w:rPr>
              <w:t>/Pelvis</w:t>
            </w:r>
          </w:p>
          <w:p w:rsidR="003E723A" w:rsidRPr="008E156E" w:rsidRDefault="00982931" w:rsidP="008E156E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8E156E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7643E" w:rsidRPr="008E156E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E156E">
              <w:rPr>
                <w:bCs/>
                <w:sz w:val="16"/>
                <w:szCs w:val="16"/>
              </w:rPr>
              <w:fldChar w:fldCharType="end"/>
            </w:r>
            <w:r w:rsidR="008E156E">
              <w:rPr>
                <w:bCs/>
                <w:sz w:val="16"/>
                <w:szCs w:val="16"/>
              </w:rPr>
              <w:t xml:space="preserve">  </w:t>
            </w:r>
            <w:r w:rsidR="003E723A" w:rsidRPr="008E156E">
              <w:rPr>
                <w:bCs/>
                <w:sz w:val="16"/>
                <w:szCs w:val="16"/>
              </w:rPr>
              <w:t xml:space="preserve">For GTN – </w:t>
            </w:r>
            <w:proofErr w:type="spellStart"/>
            <w:r w:rsidR="003E723A" w:rsidRPr="008E156E">
              <w:rPr>
                <w:bCs/>
                <w:sz w:val="16"/>
                <w:szCs w:val="16"/>
              </w:rPr>
              <w:t>BHCg,AFT,LDH</w:t>
            </w:r>
            <w:proofErr w:type="spellEnd"/>
            <w:r w:rsidR="003E723A" w:rsidRPr="008E156E">
              <w:rPr>
                <w:bCs/>
                <w:sz w:val="16"/>
                <w:szCs w:val="16"/>
              </w:rPr>
              <w:t xml:space="preserve"> </w:t>
            </w:r>
          </w:p>
          <w:p w:rsidR="00F7643E" w:rsidRPr="00537CD0" w:rsidRDefault="00F7643E" w:rsidP="00F7643E">
            <w:pPr>
              <w:pStyle w:val="ListParagraph"/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487" w:type="dxa"/>
          </w:tcPr>
          <w:p w:rsidR="008E156E" w:rsidRDefault="008E156E" w:rsidP="008E156E">
            <w:pPr>
              <w:pStyle w:val="ListParagraph"/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</w:p>
          <w:p w:rsidR="003E723A" w:rsidRPr="008E156E" w:rsidRDefault="00982931" w:rsidP="008E156E">
            <w:pPr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  <w:r w:rsidRPr="008E156E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E156E" w:rsidRPr="008E156E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E156E">
              <w:rPr>
                <w:bCs/>
                <w:sz w:val="16"/>
                <w:szCs w:val="16"/>
              </w:rPr>
              <w:fldChar w:fldCharType="end"/>
            </w:r>
            <w:r w:rsidR="008E156E">
              <w:rPr>
                <w:bCs/>
                <w:sz w:val="16"/>
                <w:szCs w:val="16"/>
              </w:rPr>
              <w:t xml:space="preserve">  </w:t>
            </w:r>
            <w:r w:rsidR="003E723A" w:rsidRPr="008E156E">
              <w:rPr>
                <w:b/>
                <w:bCs/>
                <w:sz w:val="16"/>
                <w:szCs w:val="16"/>
              </w:rPr>
              <w:t>Operative Notes</w:t>
            </w:r>
          </w:p>
          <w:p w:rsidR="003E723A" w:rsidRPr="008E156E" w:rsidRDefault="00982931" w:rsidP="008E156E">
            <w:pPr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  <w:r w:rsidRPr="008E156E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E156E" w:rsidRPr="008E156E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E156E">
              <w:rPr>
                <w:bCs/>
                <w:sz w:val="16"/>
                <w:szCs w:val="16"/>
              </w:rPr>
              <w:fldChar w:fldCharType="end"/>
            </w:r>
            <w:r w:rsidR="008E156E">
              <w:rPr>
                <w:bCs/>
                <w:sz w:val="16"/>
                <w:szCs w:val="16"/>
              </w:rPr>
              <w:t xml:space="preserve">  </w:t>
            </w:r>
            <w:r w:rsidR="003E723A" w:rsidRPr="008E156E">
              <w:rPr>
                <w:b/>
                <w:bCs/>
                <w:sz w:val="16"/>
                <w:szCs w:val="16"/>
              </w:rPr>
              <w:t>Pathology/cytology</w:t>
            </w:r>
          </w:p>
          <w:p w:rsidR="003E723A" w:rsidRPr="008E156E" w:rsidRDefault="00982931" w:rsidP="008E156E">
            <w:pPr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  <w:r w:rsidRPr="008E156E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E156E" w:rsidRPr="008E156E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E156E">
              <w:rPr>
                <w:bCs/>
                <w:sz w:val="16"/>
                <w:szCs w:val="16"/>
              </w:rPr>
              <w:fldChar w:fldCharType="end"/>
            </w:r>
            <w:r w:rsidR="008E156E">
              <w:rPr>
                <w:bCs/>
                <w:sz w:val="16"/>
                <w:szCs w:val="16"/>
              </w:rPr>
              <w:t xml:space="preserve">  </w:t>
            </w:r>
            <w:r w:rsidR="003E723A" w:rsidRPr="008E156E">
              <w:rPr>
                <w:b/>
                <w:bCs/>
                <w:sz w:val="16"/>
                <w:szCs w:val="16"/>
              </w:rPr>
              <w:t>Labs</w:t>
            </w:r>
          </w:p>
          <w:p w:rsidR="003E723A" w:rsidRPr="008E156E" w:rsidRDefault="00982931" w:rsidP="008E156E">
            <w:pPr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  <w:r w:rsidRPr="008E156E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E156E" w:rsidRPr="008E156E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E156E">
              <w:rPr>
                <w:bCs/>
                <w:sz w:val="16"/>
                <w:szCs w:val="16"/>
              </w:rPr>
              <w:fldChar w:fldCharType="end"/>
            </w:r>
            <w:r w:rsidR="008E156E">
              <w:rPr>
                <w:bCs/>
                <w:sz w:val="16"/>
                <w:szCs w:val="16"/>
              </w:rPr>
              <w:t xml:space="preserve">  </w:t>
            </w:r>
            <w:r w:rsidR="003E723A" w:rsidRPr="008E156E">
              <w:rPr>
                <w:b/>
                <w:bCs/>
                <w:sz w:val="16"/>
                <w:szCs w:val="16"/>
              </w:rPr>
              <w:t>U/S</w:t>
            </w:r>
          </w:p>
          <w:p w:rsidR="003E723A" w:rsidRPr="008E156E" w:rsidRDefault="00982931" w:rsidP="008E156E">
            <w:pPr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  <w:r w:rsidRPr="008E156E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E156E" w:rsidRPr="008E156E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E156E">
              <w:rPr>
                <w:bCs/>
                <w:sz w:val="16"/>
                <w:szCs w:val="16"/>
              </w:rPr>
              <w:fldChar w:fldCharType="end"/>
            </w:r>
            <w:r w:rsidR="008E156E">
              <w:rPr>
                <w:bCs/>
                <w:sz w:val="16"/>
                <w:szCs w:val="16"/>
              </w:rPr>
              <w:t xml:space="preserve">  </w:t>
            </w:r>
            <w:r w:rsidR="003E723A" w:rsidRPr="008E156E">
              <w:rPr>
                <w:b/>
                <w:bCs/>
                <w:sz w:val="16"/>
                <w:szCs w:val="16"/>
              </w:rPr>
              <w:t>MRI</w:t>
            </w:r>
          </w:p>
          <w:p w:rsidR="003E723A" w:rsidRPr="008E156E" w:rsidRDefault="00982931" w:rsidP="008E156E">
            <w:pPr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  <w:r w:rsidRPr="008E156E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E156E" w:rsidRPr="008E156E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E156E">
              <w:rPr>
                <w:bCs/>
                <w:sz w:val="16"/>
                <w:szCs w:val="16"/>
              </w:rPr>
              <w:fldChar w:fldCharType="end"/>
            </w:r>
            <w:r w:rsidR="008E156E">
              <w:rPr>
                <w:bCs/>
                <w:sz w:val="16"/>
                <w:szCs w:val="16"/>
              </w:rPr>
              <w:t xml:space="preserve">  </w:t>
            </w:r>
            <w:r w:rsidR="003E723A" w:rsidRPr="008E156E">
              <w:rPr>
                <w:b/>
                <w:bCs/>
                <w:sz w:val="16"/>
                <w:szCs w:val="16"/>
              </w:rPr>
              <w:t>CXR</w:t>
            </w:r>
          </w:p>
          <w:p w:rsidR="003E723A" w:rsidRPr="008E156E" w:rsidRDefault="00982931" w:rsidP="008E156E">
            <w:pPr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  <w:r w:rsidRPr="008E156E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E156E" w:rsidRPr="008E156E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8E156E">
              <w:rPr>
                <w:bCs/>
                <w:sz w:val="16"/>
                <w:szCs w:val="16"/>
              </w:rPr>
              <w:fldChar w:fldCharType="end"/>
            </w:r>
            <w:r w:rsidR="008E156E">
              <w:rPr>
                <w:bCs/>
                <w:sz w:val="16"/>
                <w:szCs w:val="16"/>
              </w:rPr>
              <w:t xml:space="preserve">  </w:t>
            </w:r>
            <w:r w:rsidR="003E723A" w:rsidRPr="008E156E">
              <w:rPr>
                <w:b/>
                <w:bCs/>
                <w:sz w:val="16"/>
                <w:szCs w:val="16"/>
              </w:rPr>
              <w:t>Associated consult notes</w:t>
            </w:r>
          </w:p>
        </w:tc>
        <w:tc>
          <w:tcPr>
            <w:tcW w:w="1375" w:type="dxa"/>
          </w:tcPr>
          <w:p w:rsidR="003E723A" w:rsidRPr="00F35B6D" w:rsidRDefault="003E723A" w:rsidP="005D44C7">
            <w:pPr>
              <w:tabs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  <w:tr w:rsidR="003E723A" w:rsidTr="00882686">
        <w:trPr>
          <w:trHeight w:val="246"/>
          <w:jc w:val="center"/>
        </w:trPr>
        <w:tc>
          <w:tcPr>
            <w:tcW w:w="4038" w:type="dxa"/>
            <w:shd w:val="clear" w:color="auto" w:fill="D9D9D9" w:themeFill="background1" w:themeFillShade="D9"/>
          </w:tcPr>
          <w:p w:rsidR="003E723A" w:rsidRPr="00A901BF" w:rsidRDefault="009D719E" w:rsidP="005D44C7">
            <w:pPr>
              <w:tabs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HEAD &amp; NECK</w:t>
            </w:r>
          </w:p>
        </w:tc>
        <w:tc>
          <w:tcPr>
            <w:tcW w:w="4487" w:type="dxa"/>
            <w:shd w:val="clear" w:color="auto" w:fill="D9D9D9" w:themeFill="background1" w:themeFillShade="D9"/>
          </w:tcPr>
          <w:p w:rsidR="003E723A" w:rsidRPr="00A901BF" w:rsidRDefault="003E723A" w:rsidP="005D44C7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3E723A" w:rsidRPr="00F35B6D" w:rsidRDefault="003E723A" w:rsidP="005D44C7">
            <w:pPr>
              <w:tabs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  <w:tr w:rsidR="003E723A" w:rsidTr="00882686">
        <w:trPr>
          <w:trHeight w:val="1889"/>
          <w:jc w:val="center"/>
        </w:trPr>
        <w:tc>
          <w:tcPr>
            <w:tcW w:w="4038" w:type="dxa"/>
          </w:tcPr>
          <w:p w:rsidR="008E156E" w:rsidRDefault="008E156E" w:rsidP="005D44C7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  <w:p w:rsidR="003E723A" w:rsidRDefault="00982931" w:rsidP="005D44C7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E156E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8E156E">
              <w:rPr>
                <w:bCs/>
                <w:sz w:val="16"/>
                <w:szCs w:val="16"/>
              </w:rPr>
              <w:t xml:space="preserve">  </w:t>
            </w:r>
            <w:r w:rsidR="003E723A">
              <w:rPr>
                <w:bCs/>
                <w:sz w:val="16"/>
                <w:szCs w:val="16"/>
              </w:rPr>
              <w:t>Completed Referral form</w:t>
            </w:r>
          </w:p>
          <w:p w:rsidR="003E723A" w:rsidRDefault="00982931" w:rsidP="005D44C7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E156E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8E156E">
              <w:rPr>
                <w:bCs/>
                <w:sz w:val="16"/>
                <w:szCs w:val="16"/>
              </w:rPr>
              <w:t xml:space="preserve">  </w:t>
            </w:r>
            <w:r w:rsidR="003E723A">
              <w:rPr>
                <w:bCs/>
                <w:sz w:val="16"/>
                <w:szCs w:val="16"/>
              </w:rPr>
              <w:t>History &amp; Physical</w:t>
            </w:r>
          </w:p>
          <w:p w:rsidR="003E723A" w:rsidRDefault="00982931" w:rsidP="005D44C7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E156E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8E156E">
              <w:rPr>
                <w:bCs/>
                <w:sz w:val="16"/>
                <w:szCs w:val="16"/>
              </w:rPr>
              <w:t xml:space="preserve">  </w:t>
            </w:r>
            <w:r w:rsidR="003E723A">
              <w:rPr>
                <w:bCs/>
                <w:sz w:val="16"/>
                <w:szCs w:val="16"/>
              </w:rPr>
              <w:t xml:space="preserve">Pathology biopsy +/- </w:t>
            </w:r>
            <w:r w:rsidR="00C9442A">
              <w:rPr>
                <w:bCs/>
                <w:sz w:val="16"/>
                <w:szCs w:val="16"/>
              </w:rPr>
              <w:t>excision</w:t>
            </w:r>
          </w:p>
          <w:p w:rsidR="003E723A" w:rsidRDefault="00982931" w:rsidP="005D44C7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E156E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8E156E">
              <w:rPr>
                <w:bCs/>
                <w:sz w:val="16"/>
                <w:szCs w:val="16"/>
              </w:rPr>
              <w:t xml:space="preserve">  </w:t>
            </w:r>
            <w:r w:rsidR="003E723A">
              <w:rPr>
                <w:bCs/>
                <w:sz w:val="16"/>
                <w:szCs w:val="16"/>
              </w:rPr>
              <w:t>Cytology biopsy +/- excision</w:t>
            </w:r>
          </w:p>
          <w:p w:rsidR="003E723A" w:rsidRDefault="00982931" w:rsidP="005D44C7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E156E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8E156E">
              <w:rPr>
                <w:bCs/>
                <w:sz w:val="16"/>
                <w:szCs w:val="16"/>
              </w:rPr>
              <w:t xml:space="preserve">  </w:t>
            </w:r>
            <w:r w:rsidR="003E723A">
              <w:rPr>
                <w:bCs/>
                <w:sz w:val="16"/>
                <w:szCs w:val="16"/>
              </w:rPr>
              <w:t>p16 included in pathology</w:t>
            </w:r>
          </w:p>
          <w:p w:rsidR="003E723A" w:rsidRDefault="00982931" w:rsidP="005D44C7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E156E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8E156E">
              <w:rPr>
                <w:bCs/>
                <w:sz w:val="16"/>
                <w:szCs w:val="16"/>
              </w:rPr>
              <w:t xml:space="preserve">  </w:t>
            </w:r>
            <w:r w:rsidR="003E723A">
              <w:rPr>
                <w:bCs/>
                <w:sz w:val="16"/>
                <w:szCs w:val="16"/>
              </w:rPr>
              <w:t>Operative notes</w:t>
            </w:r>
          </w:p>
          <w:p w:rsidR="003E723A" w:rsidRDefault="00982931" w:rsidP="005D44C7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E156E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8E156E">
              <w:rPr>
                <w:bCs/>
                <w:sz w:val="16"/>
                <w:szCs w:val="16"/>
              </w:rPr>
              <w:t xml:space="preserve">  </w:t>
            </w:r>
            <w:r w:rsidR="003E723A">
              <w:rPr>
                <w:bCs/>
                <w:sz w:val="16"/>
                <w:szCs w:val="16"/>
              </w:rPr>
              <w:t>CT scan</w:t>
            </w:r>
          </w:p>
          <w:p w:rsidR="003E723A" w:rsidRDefault="00982931" w:rsidP="005D44C7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E156E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8E156E">
              <w:rPr>
                <w:bCs/>
                <w:sz w:val="16"/>
                <w:szCs w:val="16"/>
              </w:rPr>
              <w:t xml:space="preserve">  </w:t>
            </w:r>
            <w:r w:rsidR="003E723A">
              <w:rPr>
                <w:bCs/>
                <w:sz w:val="16"/>
                <w:szCs w:val="16"/>
              </w:rPr>
              <w:t>U/S</w:t>
            </w:r>
          </w:p>
          <w:p w:rsidR="003E723A" w:rsidRDefault="00982931" w:rsidP="005D44C7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E156E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8E156E">
              <w:rPr>
                <w:bCs/>
                <w:sz w:val="16"/>
                <w:szCs w:val="16"/>
              </w:rPr>
              <w:t xml:space="preserve">  </w:t>
            </w:r>
            <w:r w:rsidR="003E723A">
              <w:rPr>
                <w:bCs/>
                <w:sz w:val="16"/>
                <w:szCs w:val="16"/>
              </w:rPr>
              <w:t>CXR</w:t>
            </w:r>
          </w:p>
          <w:p w:rsidR="008E156E" w:rsidRPr="00A901BF" w:rsidRDefault="008E156E" w:rsidP="005D44C7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487" w:type="dxa"/>
          </w:tcPr>
          <w:p w:rsidR="003E723A" w:rsidRPr="00A901BF" w:rsidRDefault="003E723A" w:rsidP="005D44C7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</w:tcPr>
          <w:p w:rsidR="003E723A" w:rsidRPr="00F35B6D" w:rsidRDefault="003E723A" w:rsidP="005D44C7">
            <w:pPr>
              <w:tabs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  <w:tr w:rsidR="005D44C7" w:rsidTr="00882686">
        <w:trPr>
          <w:trHeight w:val="1520"/>
          <w:jc w:val="center"/>
        </w:trPr>
        <w:tc>
          <w:tcPr>
            <w:tcW w:w="4038" w:type="dxa"/>
          </w:tcPr>
          <w:p w:rsidR="008E156E" w:rsidRDefault="008E156E" w:rsidP="008E156E">
            <w:pPr>
              <w:pStyle w:val="ListParagraph"/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</w:p>
          <w:p w:rsidR="008E156E" w:rsidRDefault="008E156E" w:rsidP="008E156E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</w:p>
          <w:p w:rsidR="008E156E" w:rsidRDefault="008E156E" w:rsidP="008E156E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</w:p>
          <w:p w:rsidR="003F6B2B" w:rsidRDefault="003F6B2B" w:rsidP="008E156E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</w:p>
          <w:p w:rsidR="003F6B2B" w:rsidRDefault="003F6B2B" w:rsidP="008E156E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</w:p>
          <w:p w:rsidR="003F6B2B" w:rsidRDefault="003F6B2B" w:rsidP="008E156E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</w:p>
          <w:p w:rsidR="003F6B2B" w:rsidRDefault="003F6B2B" w:rsidP="008E156E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</w:p>
          <w:p w:rsidR="003F6B2B" w:rsidRDefault="003F6B2B" w:rsidP="008E156E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</w:p>
          <w:p w:rsidR="003F6B2B" w:rsidRDefault="003F6B2B" w:rsidP="008E156E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</w:p>
          <w:p w:rsidR="003F6B2B" w:rsidRPr="008E156E" w:rsidRDefault="003F6B2B" w:rsidP="008E156E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</w:p>
        </w:tc>
        <w:tc>
          <w:tcPr>
            <w:tcW w:w="4487" w:type="dxa"/>
          </w:tcPr>
          <w:p w:rsidR="005D44C7" w:rsidRPr="00537CD0" w:rsidRDefault="005D44C7" w:rsidP="005D44C7">
            <w:pPr>
              <w:pStyle w:val="ListParagraph"/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</w:tcPr>
          <w:p w:rsidR="005D44C7" w:rsidRDefault="005D44C7" w:rsidP="005D44C7">
            <w:pPr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</w:p>
          <w:p w:rsidR="008E156E" w:rsidRPr="00F140D0" w:rsidRDefault="008E156E" w:rsidP="005D44C7">
            <w:pPr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82686" w:rsidTr="005C609B">
        <w:trPr>
          <w:trHeight w:val="206"/>
          <w:jc w:val="center"/>
        </w:trPr>
        <w:tc>
          <w:tcPr>
            <w:tcW w:w="9900" w:type="dxa"/>
            <w:gridSpan w:val="3"/>
            <w:shd w:val="clear" w:color="auto" w:fill="D9D9D9" w:themeFill="background1" w:themeFillShade="D9"/>
            <w:vAlign w:val="center"/>
          </w:tcPr>
          <w:p w:rsidR="00882686" w:rsidRDefault="00882686" w:rsidP="00FE25AC">
            <w:pPr>
              <w:tabs>
                <w:tab w:val="left" w:pos="936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882686">
              <w:rPr>
                <w:rFonts w:cs="Arial"/>
                <w:b/>
                <w:sz w:val="24"/>
                <w:szCs w:val="24"/>
              </w:rPr>
              <w:lastRenderedPageBreak/>
              <w:t>Note:  Patients remain under the care of the referring physician until seen by an Oncologist</w:t>
            </w:r>
          </w:p>
          <w:p w:rsidR="00882686" w:rsidRDefault="00882686" w:rsidP="00FE25AC">
            <w:pPr>
              <w:tabs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25AC" w:rsidTr="00882686">
        <w:trPr>
          <w:trHeight w:val="206"/>
          <w:jc w:val="center"/>
        </w:trPr>
        <w:tc>
          <w:tcPr>
            <w:tcW w:w="4038" w:type="dxa"/>
            <w:shd w:val="clear" w:color="auto" w:fill="D9D9D9" w:themeFill="background1" w:themeFillShade="D9"/>
            <w:vAlign w:val="center"/>
          </w:tcPr>
          <w:p w:rsidR="00FE25AC" w:rsidRPr="009B44F0" w:rsidRDefault="00FE25AC" w:rsidP="00FE25AC">
            <w:pPr>
              <w:tabs>
                <w:tab w:val="left" w:pos="9360"/>
              </w:tabs>
              <w:ind w:right="7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SKIN</w:t>
            </w:r>
          </w:p>
        </w:tc>
        <w:tc>
          <w:tcPr>
            <w:tcW w:w="4487" w:type="dxa"/>
            <w:shd w:val="clear" w:color="auto" w:fill="D9D9D9" w:themeFill="background1" w:themeFillShade="D9"/>
            <w:vAlign w:val="center"/>
          </w:tcPr>
          <w:p w:rsidR="00495CB0" w:rsidRDefault="00495CB0" w:rsidP="00495CB0">
            <w:pPr>
              <w:tabs>
                <w:tab w:val="left" w:pos="9360"/>
              </w:tabs>
              <w:ind w:right="7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ADDITIONAL INVESTIGATIONS</w:t>
            </w:r>
          </w:p>
          <w:p w:rsidR="00495CB0" w:rsidRDefault="00495CB0" w:rsidP="00495CB0">
            <w:pPr>
              <w:tabs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FE25AC" w:rsidRPr="009B44F0" w:rsidRDefault="00495CB0" w:rsidP="00495CB0">
            <w:pPr>
              <w:tabs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Copies only if investigations were not done at TBRHSC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FE25AC" w:rsidRDefault="00FE25AC" w:rsidP="00FE25AC">
            <w:pPr>
              <w:tabs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FE25AC" w:rsidRDefault="00FE25AC" w:rsidP="00FE25AC">
            <w:pPr>
              <w:tabs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Diagnostic Assistance Required?</w:t>
            </w:r>
          </w:p>
          <w:p w:rsidR="000E5558" w:rsidRPr="009B44F0" w:rsidRDefault="000E5558" w:rsidP="00FE25AC">
            <w:pPr>
              <w:tabs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D44C7" w:rsidTr="00882686">
        <w:trPr>
          <w:trHeight w:val="246"/>
          <w:jc w:val="center"/>
        </w:trPr>
        <w:tc>
          <w:tcPr>
            <w:tcW w:w="4038" w:type="dxa"/>
          </w:tcPr>
          <w:p w:rsidR="003D5CF9" w:rsidRDefault="003D5CF9" w:rsidP="00E7776B">
            <w:pPr>
              <w:tabs>
                <w:tab w:val="left" w:pos="9360"/>
              </w:tabs>
              <w:ind w:right="288"/>
              <w:rPr>
                <w:bCs/>
                <w:sz w:val="16"/>
                <w:szCs w:val="16"/>
              </w:rPr>
            </w:pPr>
          </w:p>
          <w:p w:rsidR="005D44C7" w:rsidRPr="00E7776B" w:rsidRDefault="00982931" w:rsidP="00E7776B">
            <w:pPr>
              <w:tabs>
                <w:tab w:val="left" w:pos="9360"/>
              </w:tabs>
              <w:ind w:right="288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7776B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E7776B">
              <w:rPr>
                <w:bCs/>
                <w:sz w:val="16"/>
                <w:szCs w:val="16"/>
              </w:rPr>
              <w:t xml:space="preserve"> </w:t>
            </w:r>
            <w:r w:rsidR="005D44C7" w:rsidRPr="00E7776B">
              <w:rPr>
                <w:bCs/>
                <w:sz w:val="16"/>
                <w:szCs w:val="16"/>
              </w:rPr>
              <w:t>Completed referral form</w:t>
            </w:r>
          </w:p>
          <w:p w:rsidR="005D44C7" w:rsidRPr="00E7776B" w:rsidRDefault="00982931" w:rsidP="00E7776B">
            <w:pPr>
              <w:tabs>
                <w:tab w:val="left" w:pos="9360"/>
              </w:tabs>
              <w:ind w:right="288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7776B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E7776B">
              <w:rPr>
                <w:bCs/>
                <w:sz w:val="16"/>
                <w:szCs w:val="16"/>
              </w:rPr>
              <w:t xml:space="preserve"> </w:t>
            </w:r>
            <w:r w:rsidR="005D44C7" w:rsidRPr="00E7776B">
              <w:rPr>
                <w:bCs/>
                <w:sz w:val="16"/>
                <w:szCs w:val="16"/>
              </w:rPr>
              <w:t>History &amp; Physical</w:t>
            </w:r>
          </w:p>
          <w:p w:rsidR="005D44C7" w:rsidRPr="00E7776B" w:rsidRDefault="00982931" w:rsidP="00E7776B">
            <w:pPr>
              <w:tabs>
                <w:tab w:val="left" w:pos="9360"/>
              </w:tabs>
              <w:ind w:right="288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7776B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E7776B">
              <w:rPr>
                <w:bCs/>
                <w:sz w:val="16"/>
                <w:szCs w:val="16"/>
              </w:rPr>
              <w:t xml:space="preserve"> </w:t>
            </w:r>
            <w:r w:rsidR="005D44C7" w:rsidRPr="00E7776B">
              <w:rPr>
                <w:bCs/>
                <w:sz w:val="16"/>
                <w:szCs w:val="16"/>
              </w:rPr>
              <w:t xml:space="preserve">Pathology </w:t>
            </w:r>
          </w:p>
        </w:tc>
        <w:tc>
          <w:tcPr>
            <w:tcW w:w="4487" w:type="dxa"/>
          </w:tcPr>
          <w:p w:rsidR="003D5CF9" w:rsidRDefault="003D5CF9" w:rsidP="00E7776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  <w:p w:rsidR="005D44C7" w:rsidRPr="00E7776B" w:rsidRDefault="00982931" w:rsidP="00E7776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7776B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E7776B">
              <w:rPr>
                <w:bCs/>
                <w:sz w:val="16"/>
                <w:szCs w:val="16"/>
              </w:rPr>
              <w:t xml:space="preserve"> </w:t>
            </w:r>
            <w:r w:rsidR="005D44C7" w:rsidRPr="00E7776B">
              <w:rPr>
                <w:bCs/>
                <w:sz w:val="16"/>
                <w:szCs w:val="16"/>
              </w:rPr>
              <w:t>Photos</w:t>
            </w:r>
          </w:p>
          <w:p w:rsidR="005D44C7" w:rsidRPr="00E7776B" w:rsidRDefault="00982931" w:rsidP="00E7776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7776B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E7776B">
              <w:rPr>
                <w:bCs/>
                <w:sz w:val="16"/>
                <w:szCs w:val="16"/>
              </w:rPr>
              <w:t xml:space="preserve"> </w:t>
            </w:r>
            <w:r w:rsidR="005D44C7" w:rsidRPr="00E7776B">
              <w:rPr>
                <w:bCs/>
                <w:sz w:val="16"/>
                <w:szCs w:val="16"/>
              </w:rPr>
              <w:t>OR notes</w:t>
            </w:r>
          </w:p>
          <w:p w:rsidR="005D44C7" w:rsidRPr="00E7776B" w:rsidRDefault="00982931" w:rsidP="00E7776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7776B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E7776B">
              <w:rPr>
                <w:bCs/>
                <w:sz w:val="16"/>
                <w:szCs w:val="16"/>
              </w:rPr>
              <w:t xml:space="preserve"> </w:t>
            </w:r>
            <w:r w:rsidR="005D44C7" w:rsidRPr="00E7776B">
              <w:rPr>
                <w:bCs/>
                <w:sz w:val="16"/>
                <w:szCs w:val="16"/>
              </w:rPr>
              <w:t>Any imaging</w:t>
            </w:r>
          </w:p>
          <w:p w:rsidR="005D44C7" w:rsidRDefault="00982931" w:rsidP="00E7776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7776B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E7776B">
              <w:rPr>
                <w:bCs/>
                <w:sz w:val="16"/>
                <w:szCs w:val="16"/>
              </w:rPr>
              <w:t xml:space="preserve"> </w:t>
            </w:r>
            <w:r w:rsidR="005D44C7" w:rsidRPr="00E7776B">
              <w:rPr>
                <w:bCs/>
                <w:sz w:val="16"/>
                <w:szCs w:val="16"/>
              </w:rPr>
              <w:t>CXR</w:t>
            </w:r>
          </w:p>
          <w:p w:rsidR="003D5CF9" w:rsidRPr="00E7776B" w:rsidRDefault="003D5CF9" w:rsidP="00E7776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</w:tcPr>
          <w:p w:rsidR="005D44C7" w:rsidRPr="00F35B6D" w:rsidRDefault="005D44C7" w:rsidP="005D44C7">
            <w:pPr>
              <w:tabs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  <w:tr w:rsidR="005D44C7" w:rsidTr="00882686">
        <w:trPr>
          <w:trHeight w:val="395"/>
          <w:jc w:val="center"/>
        </w:trPr>
        <w:tc>
          <w:tcPr>
            <w:tcW w:w="4038" w:type="dxa"/>
            <w:shd w:val="clear" w:color="auto" w:fill="D9D9D9" w:themeFill="background1" w:themeFillShade="D9"/>
          </w:tcPr>
          <w:p w:rsidR="005D44C7" w:rsidRPr="00A901BF" w:rsidRDefault="007636B3" w:rsidP="005D44C7">
            <w:pPr>
              <w:tabs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KIDNEY</w:t>
            </w:r>
          </w:p>
        </w:tc>
        <w:tc>
          <w:tcPr>
            <w:tcW w:w="4487" w:type="dxa"/>
            <w:shd w:val="clear" w:color="auto" w:fill="D9D9D9" w:themeFill="background1" w:themeFillShade="D9"/>
          </w:tcPr>
          <w:p w:rsidR="005D44C7" w:rsidRPr="00A901BF" w:rsidRDefault="005D44C7" w:rsidP="005D44C7">
            <w:pPr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5D44C7" w:rsidRPr="00F35B6D" w:rsidRDefault="005D44C7" w:rsidP="005D44C7">
            <w:pPr>
              <w:tabs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  <w:tr w:rsidR="005D44C7" w:rsidTr="00882686">
        <w:trPr>
          <w:trHeight w:val="246"/>
          <w:jc w:val="center"/>
        </w:trPr>
        <w:tc>
          <w:tcPr>
            <w:tcW w:w="4038" w:type="dxa"/>
          </w:tcPr>
          <w:p w:rsidR="003D5CF9" w:rsidRDefault="003D5CF9" w:rsidP="00E7776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  <w:p w:rsidR="00062151" w:rsidRPr="008E156E" w:rsidRDefault="00982931" w:rsidP="00062151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62151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62151">
              <w:rPr>
                <w:bCs/>
                <w:sz w:val="16"/>
                <w:szCs w:val="16"/>
              </w:rPr>
              <w:t xml:space="preserve">  </w:t>
            </w:r>
            <w:r w:rsidR="00062151" w:rsidRPr="008E156E">
              <w:rPr>
                <w:bCs/>
                <w:sz w:val="16"/>
                <w:szCs w:val="16"/>
              </w:rPr>
              <w:t>Completed referral form</w:t>
            </w:r>
          </w:p>
          <w:p w:rsidR="00062151" w:rsidRPr="008E156E" w:rsidRDefault="00982931" w:rsidP="00062151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62151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62151">
              <w:rPr>
                <w:bCs/>
                <w:sz w:val="16"/>
                <w:szCs w:val="16"/>
              </w:rPr>
              <w:t xml:space="preserve">  </w:t>
            </w:r>
            <w:r w:rsidR="00062151" w:rsidRPr="008E156E">
              <w:rPr>
                <w:bCs/>
                <w:sz w:val="16"/>
                <w:szCs w:val="16"/>
              </w:rPr>
              <w:t>History &amp; Physical</w:t>
            </w:r>
          </w:p>
          <w:p w:rsidR="00062151" w:rsidRDefault="00982931" w:rsidP="00062151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62151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62151">
              <w:rPr>
                <w:bCs/>
                <w:sz w:val="16"/>
                <w:szCs w:val="16"/>
              </w:rPr>
              <w:t xml:space="preserve">  </w:t>
            </w:r>
            <w:r w:rsidR="00062151" w:rsidRPr="008E156E">
              <w:rPr>
                <w:bCs/>
                <w:sz w:val="16"/>
                <w:szCs w:val="16"/>
              </w:rPr>
              <w:t>U/S</w:t>
            </w:r>
          </w:p>
          <w:p w:rsidR="00062151" w:rsidRPr="008E156E" w:rsidRDefault="00982931" w:rsidP="00062151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62151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62151">
              <w:rPr>
                <w:bCs/>
                <w:sz w:val="16"/>
                <w:szCs w:val="16"/>
              </w:rPr>
              <w:t xml:space="preserve">  </w:t>
            </w:r>
            <w:r w:rsidR="00062151" w:rsidRPr="008E156E">
              <w:rPr>
                <w:bCs/>
                <w:sz w:val="16"/>
                <w:szCs w:val="16"/>
              </w:rPr>
              <w:t>CT abdomen and pelvis</w:t>
            </w:r>
          </w:p>
          <w:p w:rsidR="00062151" w:rsidRPr="008E156E" w:rsidRDefault="00982931" w:rsidP="00062151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62151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62151">
              <w:rPr>
                <w:bCs/>
                <w:sz w:val="16"/>
                <w:szCs w:val="16"/>
              </w:rPr>
              <w:t xml:space="preserve">  </w:t>
            </w:r>
            <w:r w:rsidR="00062151" w:rsidRPr="008E156E">
              <w:rPr>
                <w:bCs/>
                <w:sz w:val="16"/>
                <w:szCs w:val="16"/>
              </w:rPr>
              <w:t>Lab</w:t>
            </w:r>
            <w:r w:rsidR="00062151">
              <w:rPr>
                <w:bCs/>
                <w:sz w:val="16"/>
                <w:szCs w:val="16"/>
              </w:rPr>
              <w:t xml:space="preserve"> </w:t>
            </w:r>
            <w:r w:rsidR="00062151" w:rsidRPr="008E156E">
              <w:rPr>
                <w:bCs/>
                <w:sz w:val="16"/>
                <w:szCs w:val="16"/>
              </w:rPr>
              <w:t xml:space="preserve">work: BUN, </w:t>
            </w:r>
            <w:proofErr w:type="spellStart"/>
            <w:r w:rsidR="00062151" w:rsidRPr="008E156E">
              <w:rPr>
                <w:bCs/>
                <w:sz w:val="16"/>
                <w:szCs w:val="16"/>
              </w:rPr>
              <w:t>Creat</w:t>
            </w:r>
            <w:r w:rsidR="00C9442A">
              <w:rPr>
                <w:bCs/>
                <w:sz w:val="16"/>
                <w:szCs w:val="16"/>
              </w:rPr>
              <w:t>inine</w:t>
            </w:r>
            <w:proofErr w:type="spellEnd"/>
          </w:p>
          <w:p w:rsidR="00062151" w:rsidRPr="008E156E" w:rsidRDefault="00982931" w:rsidP="00062151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62151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62151">
              <w:rPr>
                <w:bCs/>
                <w:sz w:val="16"/>
                <w:szCs w:val="16"/>
              </w:rPr>
              <w:t xml:space="preserve">  </w:t>
            </w:r>
            <w:r w:rsidR="00062151" w:rsidRPr="008E156E">
              <w:rPr>
                <w:bCs/>
                <w:sz w:val="16"/>
                <w:szCs w:val="16"/>
              </w:rPr>
              <w:t>Pathology</w:t>
            </w:r>
          </w:p>
          <w:p w:rsidR="00062151" w:rsidRDefault="00982931" w:rsidP="00062151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62151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62151">
              <w:rPr>
                <w:bCs/>
                <w:sz w:val="16"/>
                <w:szCs w:val="16"/>
              </w:rPr>
              <w:t xml:space="preserve">  </w:t>
            </w:r>
            <w:r w:rsidR="00062151" w:rsidRPr="008E156E">
              <w:rPr>
                <w:bCs/>
                <w:sz w:val="16"/>
                <w:szCs w:val="16"/>
              </w:rPr>
              <w:t>Operative notes</w:t>
            </w:r>
          </w:p>
          <w:p w:rsidR="005D44C7" w:rsidRPr="00E7776B" w:rsidRDefault="005D44C7" w:rsidP="00E7776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487" w:type="dxa"/>
          </w:tcPr>
          <w:p w:rsidR="003D5CF9" w:rsidRDefault="003D5CF9" w:rsidP="00E7776B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  <w:p w:rsidR="005D44C7" w:rsidRPr="00E7776B" w:rsidRDefault="005D44C7" w:rsidP="00E7776B">
            <w:pPr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</w:tcPr>
          <w:p w:rsidR="005D44C7" w:rsidRPr="00F35B6D" w:rsidRDefault="005D44C7" w:rsidP="005D44C7">
            <w:pPr>
              <w:tabs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  <w:tr w:rsidR="005D44C7" w:rsidTr="00882686">
        <w:trPr>
          <w:trHeight w:val="246"/>
          <w:jc w:val="center"/>
        </w:trPr>
        <w:tc>
          <w:tcPr>
            <w:tcW w:w="4038" w:type="dxa"/>
            <w:shd w:val="clear" w:color="auto" w:fill="D9D9D9" w:themeFill="background1" w:themeFillShade="D9"/>
          </w:tcPr>
          <w:p w:rsidR="005D44C7" w:rsidRPr="00A901BF" w:rsidRDefault="009D719E" w:rsidP="005D44C7">
            <w:pPr>
              <w:tabs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PRIMARY UNKNOWN</w:t>
            </w:r>
          </w:p>
        </w:tc>
        <w:tc>
          <w:tcPr>
            <w:tcW w:w="4487" w:type="dxa"/>
            <w:shd w:val="clear" w:color="auto" w:fill="D9D9D9" w:themeFill="background1" w:themeFillShade="D9"/>
          </w:tcPr>
          <w:p w:rsidR="005D44C7" w:rsidRPr="00A901BF" w:rsidRDefault="005D44C7" w:rsidP="005D44C7">
            <w:pPr>
              <w:tabs>
                <w:tab w:val="left" w:pos="9360"/>
              </w:tabs>
              <w:ind w:right="720"/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5D44C7" w:rsidRPr="00F35B6D" w:rsidRDefault="005D44C7" w:rsidP="005D44C7">
            <w:pPr>
              <w:tabs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  <w:tr w:rsidR="005D44C7" w:rsidTr="00882686">
        <w:trPr>
          <w:trHeight w:val="1889"/>
          <w:jc w:val="center"/>
        </w:trPr>
        <w:tc>
          <w:tcPr>
            <w:tcW w:w="4038" w:type="dxa"/>
          </w:tcPr>
          <w:p w:rsidR="003D5CF9" w:rsidRDefault="003D5CF9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Completed referral form</w:t>
            </w: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History &amp; physical</w:t>
            </w: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Labs</w:t>
            </w: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Imaging</w:t>
            </w: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Any pathology completed during investigations</w:t>
            </w: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Past history of malignancies</w:t>
            </w:r>
          </w:p>
          <w:p w:rsidR="005D44C7" w:rsidRPr="00270636" w:rsidRDefault="005D44C7" w:rsidP="005D44C7">
            <w:pPr>
              <w:pStyle w:val="ListParagraph"/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487" w:type="dxa"/>
          </w:tcPr>
          <w:p w:rsidR="003D5CF9" w:rsidRDefault="003D5CF9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Operative notes</w:t>
            </w: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Associated consult notes</w:t>
            </w: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CT</w:t>
            </w: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MRI</w:t>
            </w: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Mammogram</w:t>
            </w: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U/S</w:t>
            </w: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Bone Scan</w:t>
            </w: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CXR</w:t>
            </w:r>
          </w:p>
          <w:p w:rsidR="005D44C7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Any workup</w:t>
            </w:r>
          </w:p>
          <w:p w:rsidR="003D5CF9" w:rsidRPr="00071B75" w:rsidRDefault="003D5CF9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</w:tcPr>
          <w:p w:rsidR="005D44C7" w:rsidRPr="00F35B6D" w:rsidRDefault="005D44C7" w:rsidP="005D44C7">
            <w:pPr>
              <w:tabs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  <w:tr w:rsidR="005D44C7" w:rsidRPr="00F140D0" w:rsidTr="00882686">
        <w:trPr>
          <w:trHeight w:val="206"/>
          <w:jc w:val="center"/>
        </w:trPr>
        <w:tc>
          <w:tcPr>
            <w:tcW w:w="4038" w:type="dxa"/>
            <w:shd w:val="clear" w:color="auto" w:fill="D9D9D9" w:themeFill="background1" w:themeFillShade="D9"/>
          </w:tcPr>
          <w:p w:rsidR="005D44C7" w:rsidRPr="00F140D0" w:rsidRDefault="009D719E" w:rsidP="005D44C7">
            <w:pPr>
              <w:tabs>
                <w:tab w:val="left" w:pos="9360"/>
              </w:tabs>
              <w:ind w:right="7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SARCOMA</w:t>
            </w:r>
          </w:p>
        </w:tc>
        <w:tc>
          <w:tcPr>
            <w:tcW w:w="4487" w:type="dxa"/>
            <w:shd w:val="clear" w:color="auto" w:fill="D9D9D9" w:themeFill="background1" w:themeFillShade="D9"/>
          </w:tcPr>
          <w:p w:rsidR="005D44C7" w:rsidRPr="00F140D0" w:rsidRDefault="005D44C7" w:rsidP="005D44C7">
            <w:pPr>
              <w:tabs>
                <w:tab w:val="left" w:pos="9360"/>
              </w:tabs>
              <w:ind w:right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5D44C7" w:rsidRPr="00F140D0" w:rsidRDefault="005D44C7" w:rsidP="005D44C7">
            <w:pPr>
              <w:tabs>
                <w:tab w:val="left" w:pos="9360"/>
              </w:tabs>
              <w:ind w:right="720"/>
              <w:rPr>
                <w:b/>
                <w:bCs/>
                <w:sz w:val="16"/>
                <w:szCs w:val="16"/>
              </w:rPr>
            </w:pPr>
          </w:p>
        </w:tc>
      </w:tr>
      <w:tr w:rsidR="005D44C7" w:rsidRPr="00F35B6D" w:rsidTr="00882686">
        <w:trPr>
          <w:trHeight w:val="246"/>
          <w:jc w:val="center"/>
        </w:trPr>
        <w:tc>
          <w:tcPr>
            <w:tcW w:w="4038" w:type="dxa"/>
          </w:tcPr>
          <w:p w:rsidR="003D5CF9" w:rsidRDefault="003D5CF9" w:rsidP="005D44C7">
            <w:pPr>
              <w:tabs>
                <w:tab w:val="left" w:pos="9360"/>
              </w:tabs>
              <w:ind w:right="288"/>
              <w:rPr>
                <w:bCs/>
                <w:sz w:val="16"/>
                <w:szCs w:val="16"/>
              </w:rPr>
            </w:pPr>
          </w:p>
          <w:p w:rsidR="005D44C7" w:rsidRDefault="00982931" w:rsidP="005D44C7">
            <w:pPr>
              <w:tabs>
                <w:tab w:val="left" w:pos="9360"/>
              </w:tabs>
              <w:ind w:right="288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>
              <w:rPr>
                <w:bCs/>
                <w:sz w:val="16"/>
                <w:szCs w:val="16"/>
              </w:rPr>
              <w:t>Completed referral form</w:t>
            </w:r>
          </w:p>
          <w:p w:rsidR="005D44C7" w:rsidRDefault="00982931" w:rsidP="005D44C7">
            <w:pPr>
              <w:tabs>
                <w:tab w:val="left" w:pos="9360"/>
              </w:tabs>
              <w:ind w:right="288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>
              <w:rPr>
                <w:bCs/>
                <w:sz w:val="16"/>
                <w:szCs w:val="16"/>
              </w:rPr>
              <w:t>History &amp; physical</w:t>
            </w:r>
          </w:p>
          <w:p w:rsidR="005D44C7" w:rsidRDefault="00982931" w:rsidP="005D44C7">
            <w:pPr>
              <w:tabs>
                <w:tab w:val="left" w:pos="9360"/>
              </w:tabs>
              <w:ind w:right="288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>
              <w:rPr>
                <w:bCs/>
                <w:sz w:val="16"/>
                <w:szCs w:val="16"/>
              </w:rPr>
              <w:t>Biopsy pathology if available</w:t>
            </w:r>
          </w:p>
          <w:p w:rsidR="005D44C7" w:rsidRDefault="00982931" w:rsidP="005D44C7">
            <w:pPr>
              <w:tabs>
                <w:tab w:val="left" w:pos="9360"/>
              </w:tabs>
              <w:ind w:right="288"/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>
              <w:rPr>
                <w:bCs/>
                <w:sz w:val="16"/>
                <w:szCs w:val="16"/>
              </w:rPr>
              <w:t>Imaging reports</w:t>
            </w:r>
          </w:p>
          <w:p w:rsidR="003D5CF9" w:rsidRPr="00F140D0" w:rsidRDefault="003D5CF9" w:rsidP="005D44C7">
            <w:pPr>
              <w:tabs>
                <w:tab w:val="left" w:pos="9360"/>
              </w:tabs>
              <w:ind w:right="288"/>
              <w:rPr>
                <w:bCs/>
                <w:sz w:val="16"/>
                <w:szCs w:val="16"/>
              </w:rPr>
            </w:pPr>
          </w:p>
        </w:tc>
        <w:tc>
          <w:tcPr>
            <w:tcW w:w="4487" w:type="dxa"/>
          </w:tcPr>
          <w:p w:rsidR="005D44C7" w:rsidRDefault="00982931" w:rsidP="005D44C7">
            <w:pPr>
              <w:tabs>
                <w:tab w:val="left" w:pos="9360"/>
              </w:tabs>
              <w:rPr>
                <w:bCs/>
                <w:sz w:val="20"/>
                <w:szCs w:val="20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>
              <w:rPr>
                <w:bCs/>
                <w:sz w:val="20"/>
                <w:szCs w:val="20"/>
              </w:rPr>
              <w:t>Operative notes</w:t>
            </w:r>
          </w:p>
          <w:p w:rsidR="005D44C7" w:rsidRDefault="00982931" w:rsidP="005D44C7">
            <w:pPr>
              <w:tabs>
                <w:tab w:val="left" w:pos="9360"/>
              </w:tabs>
              <w:rPr>
                <w:bCs/>
                <w:sz w:val="20"/>
                <w:szCs w:val="20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>
              <w:rPr>
                <w:bCs/>
                <w:sz w:val="20"/>
                <w:szCs w:val="20"/>
              </w:rPr>
              <w:t>Associated consult notes</w:t>
            </w:r>
          </w:p>
          <w:p w:rsidR="005D44C7" w:rsidRPr="00E37855" w:rsidRDefault="00982931" w:rsidP="005D44C7">
            <w:pPr>
              <w:tabs>
                <w:tab w:val="left" w:pos="9360"/>
              </w:tabs>
              <w:rPr>
                <w:bCs/>
                <w:sz w:val="20"/>
                <w:szCs w:val="20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>
              <w:rPr>
                <w:bCs/>
                <w:sz w:val="20"/>
                <w:szCs w:val="20"/>
              </w:rPr>
              <w:t>Surgical pathology</w:t>
            </w:r>
          </w:p>
        </w:tc>
        <w:tc>
          <w:tcPr>
            <w:tcW w:w="1375" w:type="dxa"/>
          </w:tcPr>
          <w:p w:rsidR="005D44C7" w:rsidRPr="00F35B6D" w:rsidRDefault="005D44C7" w:rsidP="005D44C7">
            <w:pPr>
              <w:tabs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  <w:tr w:rsidR="005D44C7" w:rsidRPr="00F35B6D" w:rsidTr="00882686">
        <w:trPr>
          <w:trHeight w:val="246"/>
          <w:jc w:val="center"/>
        </w:trPr>
        <w:tc>
          <w:tcPr>
            <w:tcW w:w="4038" w:type="dxa"/>
            <w:shd w:val="clear" w:color="auto" w:fill="D9D9D9" w:themeFill="background1" w:themeFillShade="D9"/>
          </w:tcPr>
          <w:p w:rsidR="005D44C7" w:rsidRDefault="009D719E" w:rsidP="005D44C7">
            <w:pPr>
              <w:tabs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HEMATOLOGY</w:t>
            </w:r>
          </w:p>
          <w:p w:rsidR="005D44C7" w:rsidRPr="00A901BF" w:rsidRDefault="005D44C7" w:rsidP="005D44C7">
            <w:pPr>
              <w:tabs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(biopsy proven, abnormal blood counts, suspected myeloma)</w:t>
            </w:r>
          </w:p>
        </w:tc>
        <w:tc>
          <w:tcPr>
            <w:tcW w:w="4487" w:type="dxa"/>
            <w:shd w:val="clear" w:color="auto" w:fill="D9D9D9" w:themeFill="background1" w:themeFillShade="D9"/>
          </w:tcPr>
          <w:p w:rsidR="005D44C7" w:rsidRPr="00A901BF" w:rsidRDefault="005D44C7" w:rsidP="005D44C7">
            <w:pPr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5D44C7" w:rsidRPr="00F35B6D" w:rsidRDefault="005D44C7" w:rsidP="005D44C7">
            <w:pPr>
              <w:tabs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  <w:tr w:rsidR="005D44C7" w:rsidRPr="00F35B6D" w:rsidTr="00882686">
        <w:trPr>
          <w:trHeight w:val="246"/>
          <w:jc w:val="center"/>
        </w:trPr>
        <w:tc>
          <w:tcPr>
            <w:tcW w:w="4038" w:type="dxa"/>
          </w:tcPr>
          <w:p w:rsidR="003D5CF9" w:rsidRDefault="003D5CF9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Completed referral form</w:t>
            </w: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History &amp; physical</w:t>
            </w: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CBC</w:t>
            </w: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5D44C7" w:rsidRPr="00071B75">
              <w:rPr>
                <w:bCs/>
                <w:sz w:val="16"/>
                <w:szCs w:val="16"/>
              </w:rPr>
              <w:t>Creatin</w:t>
            </w:r>
            <w:r w:rsidR="00C9442A">
              <w:rPr>
                <w:bCs/>
                <w:sz w:val="16"/>
                <w:szCs w:val="16"/>
              </w:rPr>
              <w:t>in</w:t>
            </w:r>
            <w:r w:rsidR="005D44C7" w:rsidRPr="00071B75">
              <w:rPr>
                <w:bCs/>
                <w:sz w:val="16"/>
                <w:szCs w:val="16"/>
              </w:rPr>
              <w:t>e</w:t>
            </w:r>
            <w:proofErr w:type="spellEnd"/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1B75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071B75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Calcium</w:t>
            </w: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D5CF9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3D5CF9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LDH</w:t>
            </w: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D5CF9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3D5CF9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For Myeloma: SPEP,QI,CA Protein</w:t>
            </w: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D5CF9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3D5CF9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Pathology</w:t>
            </w: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D5CF9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3D5CF9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Operative notes</w:t>
            </w: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D5CF9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3D5CF9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CT scan</w:t>
            </w: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D5CF9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3D5CF9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U/S</w:t>
            </w: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D5CF9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3D5CF9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MRI Skeletal Survey</w:t>
            </w:r>
          </w:p>
          <w:p w:rsidR="005D44C7" w:rsidRPr="00071B75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D5CF9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3D5CF9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Bone marrow results</w:t>
            </w:r>
          </w:p>
          <w:p w:rsidR="005D44C7" w:rsidRDefault="00982931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  <w:r w:rsidRPr="00DC5E8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D5CF9" w:rsidRPr="00DC5E86">
              <w:rPr>
                <w:bCs/>
                <w:sz w:val="16"/>
                <w:szCs w:val="16"/>
              </w:rPr>
              <w:instrText xml:space="preserve"> FORMCHECKBOX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DC5E86">
              <w:rPr>
                <w:bCs/>
                <w:sz w:val="16"/>
                <w:szCs w:val="16"/>
              </w:rPr>
              <w:fldChar w:fldCharType="end"/>
            </w:r>
            <w:r w:rsidR="003D5CF9">
              <w:rPr>
                <w:bCs/>
                <w:sz w:val="16"/>
                <w:szCs w:val="16"/>
              </w:rPr>
              <w:t xml:space="preserve"> </w:t>
            </w:r>
            <w:r w:rsidR="005D44C7" w:rsidRPr="00071B75">
              <w:rPr>
                <w:bCs/>
                <w:sz w:val="16"/>
                <w:szCs w:val="16"/>
              </w:rPr>
              <w:t>Flow cytometry</w:t>
            </w:r>
          </w:p>
          <w:p w:rsidR="003D5CF9" w:rsidRPr="00071B75" w:rsidRDefault="003D5CF9" w:rsidP="00071B75">
            <w:pPr>
              <w:tabs>
                <w:tab w:val="left" w:pos="936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487" w:type="dxa"/>
          </w:tcPr>
          <w:p w:rsidR="005D44C7" w:rsidRPr="00A901BF" w:rsidRDefault="005D44C7" w:rsidP="005D44C7">
            <w:pPr>
              <w:tabs>
                <w:tab w:val="left" w:pos="936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</w:tcPr>
          <w:p w:rsidR="005D44C7" w:rsidRPr="00F35B6D" w:rsidRDefault="005D44C7" w:rsidP="005D44C7">
            <w:pPr>
              <w:tabs>
                <w:tab w:val="left" w:pos="9360"/>
              </w:tabs>
              <w:rPr>
                <w:bCs/>
                <w:sz w:val="20"/>
                <w:szCs w:val="20"/>
              </w:rPr>
            </w:pPr>
          </w:p>
        </w:tc>
      </w:tr>
    </w:tbl>
    <w:p w:rsidR="003E723A" w:rsidRPr="00882686" w:rsidRDefault="003E723A" w:rsidP="005D44C7">
      <w:pPr>
        <w:rPr>
          <w:sz w:val="24"/>
          <w:szCs w:val="24"/>
        </w:rPr>
      </w:pPr>
    </w:p>
    <w:sectPr w:rsidR="003E723A" w:rsidRPr="00882686" w:rsidSect="009E2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360" w:left="144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8B" w:rsidRDefault="0075168B" w:rsidP="002A7574">
      <w:pPr>
        <w:spacing w:after="0" w:line="240" w:lineRule="auto"/>
      </w:pPr>
      <w:r>
        <w:separator/>
      </w:r>
    </w:p>
  </w:endnote>
  <w:endnote w:type="continuationSeparator" w:id="0">
    <w:p w:rsidR="0075168B" w:rsidRDefault="0075168B" w:rsidP="002A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EA" w:rsidRDefault="006E0C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EA" w:rsidRDefault="006E0C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EA" w:rsidRDefault="006E0C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8B" w:rsidRDefault="0075168B" w:rsidP="002A7574">
      <w:pPr>
        <w:spacing w:after="0" w:line="240" w:lineRule="auto"/>
      </w:pPr>
      <w:r>
        <w:separator/>
      </w:r>
    </w:p>
  </w:footnote>
  <w:footnote w:type="continuationSeparator" w:id="0">
    <w:p w:rsidR="0075168B" w:rsidRDefault="0075168B" w:rsidP="002A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C2" w:rsidRDefault="004013C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C2" w:rsidRDefault="00982931" w:rsidP="00B56871">
    <w:pPr>
      <w:pStyle w:val="Header"/>
      <w:rPr>
        <w:b/>
      </w:rPr>
    </w:pPr>
    <w:r w:rsidRPr="009829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174.8pt;margin-top:36.6pt;width:183.9pt;height:38.1pt;z-index:251658240;visibility:visible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gCxM0CAAAQ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" filled="f" stroked="f">
          <v:textbox>
            <w:txbxContent>
              <w:p w:rsidR="004013C2" w:rsidRPr="00B56871" w:rsidRDefault="004013C2" w:rsidP="00B56871">
                <w:pPr>
                  <w:pStyle w:val="NoSpacing"/>
                  <w:jc w:val="center"/>
                  <w:rPr>
                    <w:rFonts w:cstheme="minorHAnsi"/>
                    <w:b/>
                  </w:rPr>
                </w:pPr>
                <w:r w:rsidRPr="00B56871">
                  <w:rPr>
                    <w:rFonts w:cstheme="minorHAnsi"/>
                    <w:b/>
                  </w:rPr>
                  <w:t>Regional Cancer Care Northwest</w:t>
                </w:r>
              </w:p>
              <w:p w:rsidR="004013C2" w:rsidRPr="00B56871" w:rsidRDefault="004013C2" w:rsidP="00B56871">
                <w:pPr>
                  <w:widowControl w:val="0"/>
                  <w:tabs>
                    <w:tab w:val="left" w:pos="340"/>
                    <w:tab w:val="left" w:pos="400"/>
                    <w:tab w:val="left" w:pos="800"/>
                    <w:tab w:val="left" w:pos="1120"/>
                  </w:tabs>
                  <w:suppressAutoHyphens/>
                  <w:autoSpaceDE w:val="0"/>
                  <w:autoSpaceDN w:val="0"/>
                  <w:adjustRightInd w:val="0"/>
                  <w:spacing w:line="288" w:lineRule="auto"/>
                  <w:jc w:val="center"/>
                  <w:textAlignment w:val="center"/>
                  <w:rPr>
                    <w:rFonts w:cstheme="minorHAnsi"/>
                    <w:b/>
                  </w:rPr>
                </w:pPr>
                <w:r w:rsidRPr="00B56871">
                  <w:rPr>
                    <w:rFonts w:cstheme="minorHAnsi"/>
                    <w:b/>
                  </w:rPr>
                  <w:t>Patient Referral Form</w:t>
                </w:r>
                <w:r w:rsidR="003E5ED7">
                  <w:rPr>
                    <w:rFonts w:cstheme="minorHAnsi"/>
                    <w:b/>
                  </w:rPr>
                  <w:t xml:space="preserve"> Guidelines</w:t>
                </w:r>
              </w:p>
            </w:txbxContent>
          </v:textbox>
        </v:shape>
      </w:pict>
    </w:r>
    <w:r w:rsidRPr="00982931">
      <w:rPr>
        <w:noProof/>
      </w:rPr>
      <w:pict>
        <v:shape id="Text Box 13" o:spid="_x0000_s2050" type="#_x0000_t202" style="position:absolute;margin-left:367.9pt;margin-top:36.6pt;width:123.85pt;height:43.75pt;z-index:251659264;visibility:visible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p5RNACAAAX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" filled="f" stroked="f">
          <v:textbox>
            <w:txbxContent>
              <w:p w:rsidR="004013C2" w:rsidRDefault="004013C2" w:rsidP="007B691F">
                <w:pPr>
                  <w:pStyle w:val="Header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Phone: </w:t>
                </w:r>
                <w:r w:rsidRPr="00285DAA">
                  <w:rPr>
                    <w:b/>
                  </w:rPr>
                  <w:t>807-684-7294</w:t>
                </w:r>
              </w:p>
              <w:p w:rsidR="004013C2" w:rsidRPr="00285DAA" w:rsidRDefault="004013C2" w:rsidP="007B691F">
                <w:pPr>
                  <w:pStyle w:val="Header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       OR: 807-684-7297</w:t>
                </w:r>
              </w:p>
              <w:p w:rsidR="004013C2" w:rsidRPr="00012695" w:rsidRDefault="004013C2" w:rsidP="00215327">
                <w:pPr>
                  <w:jc w:val="both"/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>
                  <w:rPr>
                    <w:b/>
                  </w:rPr>
                  <w:t xml:space="preserve">      </w:t>
                </w:r>
                <w:r w:rsidRPr="00285DAA">
                  <w:rPr>
                    <w:b/>
                  </w:rPr>
                  <w:t>Fax: 807-346-8383</w:t>
                </w:r>
              </w:p>
            </w:txbxContent>
          </v:textbox>
        </v:shape>
      </w:pict>
    </w:r>
    <w:r w:rsidR="004013C2">
      <w:ptab w:relativeTo="margin" w:alignment="left" w:leader="none"/>
    </w:r>
    <w:r w:rsidR="004013C2">
      <w:ptab w:relativeTo="margin" w:alignment="left" w:leader="none"/>
    </w:r>
    <w:r w:rsidR="004013C2" w:rsidRPr="00B56871">
      <w:rPr>
        <w:noProof/>
        <w:lang w:val="en-US"/>
      </w:rPr>
      <w:drawing>
        <wp:inline distT="0" distB="0" distL="0" distR="0">
          <wp:extent cx="2109673" cy="1038758"/>
          <wp:effectExtent l="19050" t="0" r="4877" b="0"/>
          <wp:docPr id="1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RHSC_HORZ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73" cy="103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13C2">
      <w:tab/>
    </w:r>
    <w:r w:rsidR="004013C2" w:rsidRPr="00285DAA">
      <w:rPr>
        <w:b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EA" w:rsidRDefault="006E0C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D15"/>
    <w:multiLevelType w:val="hybridMultilevel"/>
    <w:tmpl w:val="4B2C5B0C"/>
    <w:lvl w:ilvl="0" w:tplc="E1B6B2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A7E13"/>
    <w:multiLevelType w:val="hybridMultilevel"/>
    <w:tmpl w:val="DC427D06"/>
    <w:lvl w:ilvl="0" w:tplc="3AAEA8EE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530D"/>
    <w:multiLevelType w:val="hybridMultilevel"/>
    <w:tmpl w:val="DF9E6820"/>
    <w:lvl w:ilvl="0" w:tplc="56C080EA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6538E"/>
    <w:multiLevelType w:val="hybridMultilevel"/>
    <w:tmpl w:val="4628BDA6"/>
    <w:lvl w:ilvl="0" w:tplc="7B364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2D7F"/>
    <w:multiLevelType w:val="hybridMultilevel"/>
    <w:tmpl w:val="24EAB230"/>
    <w:lvl w:ilvl="0" w:tplc="801042E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C17EB"/>
    <w:multiLevelType w:val="hybridMultilevel"/>
    <w:tmpl w:val="A07AE66C"/>
    <w:lvl w:ilvl="0" w:tplc="801042EC">
      <w:start w:val="1"/>
      <w:numFmt w:val="bullet"/>
      <w:lvlText w:val="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0D78EA"/>
    <w:multiLevelType w:val="hybridMultilevel"/>
    <w:tmpl w:val="16449D94"/>
    <w:lvl w:ilvl="0" w:tplc="801042E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25DC"/>
    <w:multiLevelType w:val="hybridMultilevel"/>
    <w:tmpl w:val="2CDC6598"/>
    <w:lvl w:ilvl="0" w:tplc="54A469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4003E"/>
    <w:multiLevelType w:val="hybridMultilevel"/>
    <w:tmpl w:val="CFEC3BCE"/>
    <w:lvl w:ilvl="0" w:tplc="801042E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60AF9"/>
    <w:multiLevelType w:val="hybridMultilevel"/>
    <w:tmpl w:val="3DAA3430"/>
    <w:lvl w:ilvl="0" w:tplc="AA8A10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54B5D"/>
    <w:multiLevelType w:val="hybridMultilevel"/>
    <w:tmpl w:val="FCFCD5EC"/>
    <w:lvl w:ilvl="0" w:tplc="B0D42A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741FF"/>
    <w:multiLevelType w:val="hybridMultilevel"/>
    <w:tmpl w:val="46244328"/>
    <w:lvl w:ilvl="0" w:tplc="801042EC">
      <w:start w:val="1"/>
      <w:numFmt w:val="bullet"/>
      <w:lvlText w:val="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B91286"/>
    <w:multiLevelType w:val="hybridMultilevel"/>
    <w:tmpl w:val="C6FEAAEA"/>
    <w:lvl w:ilvl="0" w:tplc="529EE0EE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A3935"/>
    <w:multiLevelType w:val="hybridMultilevel"/>
    <w:tmpl w:val="B66E46F0"/>
    <w:lvl w:ilvl="0" w:tplc="21F2B508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06CAD"/>
    <w:multiLevelType w:val="hybridMultilevel"/>
    <w:tmpl w:val="CBDA172E"/>
    <w:lvl w:ilvl="0" w:tplc="F32EF3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20A75"/>
    <w:multiLevelType w:val="hybridMultilevel"/>
    <w:tmpl w:val="CF3A70AC"/>
    <w:lvl w:ilvl="0" w:tplc="801042E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852B1"/>
    <w:multiLevelType w:val="hybridMultilevel"/>
    <w:tmpl w:val="2B9EA4D6"/>
    <w:lvl w:ilvl="0" w:tplc="1616AC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A4CBA"/>
    <w:multiLevelType w:val="hybridMultilevel"/>
    <w:tmpl w:val="913C5770"/>
    <w:lvl w:ilvl="0" w:tplc="801042E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2027E"/>
    <w:multiLevelType w:val="hybridMultilevel"/>
    <w:tmpl w:val="97147702"/>
    <w:lvl w:ilvl="0" w:tplc="801042EC">
      <w:start w:val="1"/>
      <w:numFmt w:val="bullet"/>
      <w:lvlText w:val="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9422B8"/>
    <w:multiLevelType w:val="hybridMultilevel"/>
    <w:tmpl w:val="314446AA"/>
    <w:lvl w:ilvl="0" w:tplc="801042EC">
      <w:start w:val="1"/>
      <w:numFmt w:val="bullet"/>
      <w:lvlText w:val="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2"/>
  </w:num>
  <w:num w:numId="5">
    <w:abstractNumId w:val="1"/>
  </w:num>
  <w:num w:numId="6">
    <w:abstractNumId w:val="15"/>
  </w:num>
  <w:num w:numId="7">
    <w:abstractNumId w:val="16"/>
  </w:num>
  <w:num w:numId="8">
    <w:abstractNumId w:val="14"/>
  </w:num>
  <w:num w:numId="9">
    <w:abstractNumId w:val="3"/>
  </w:num>
  <w:num w:numId="10">
    <w:abstractNumId w:val="0"/>
  </w:num>
  <w:num w:numId="11">
    <w:abstractNumId w:val="7"/>
  </w:num>
  <w:num w:numId="12">
    <w:abstractNumId w:val="9"/>
  </w:num>
  <w:num w:numId="13">
    <w:abstractNumId w:val="10"/>
  </w:num>
  <w:num w:numId="14">
    <w:abstractNumId w:val="5"/>
  </w:num>
  <w:num w:numId="15">
    <w:abstractNumId w:val="6"/>
  </w:num>
  <w:num w:numId="16">
    <w:abstractNumId w:val="19"/>
  </w:num>
  <w:num w:numId="17">
    <w:abstractNumId w:val="11"/>
  </w:num>
  <w:num w:numId="18">
    <w:abstractNumId w:val="8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7574"/>
    <w:rsid w:val="000238D0"/>
    <w:rsid w:val="0003548B"/>
    <w:rsid w:val="00062151"/>
    <w:rsid w:val="00071B75"/>
    <w:rsid w:val="00090F46"/>
    <w:rsid w:val="00096D4F"/>
    <w:rsid w:val="000C3CBF"/>
    <w:rsid w:val="000E5558"/>
    <w:rsid w:val="000F20ED"/>
    <w:rsid w:val="00200AFA"/>
    <w:rsid w:val="00215327"/>
    <w:rsid w:val="00236144"/>
    <w:rsid w:val="002A7574"/>
    <w:rsid w:val="003815D5"/>
    <w:rsid w:val="0039760A"/>
    <w:rsid w:val="003C2A6B"/>
    <w:rsid w:val="003D5CF9"/>
    <w:rsid w:val="003E5ED7"/>
    <w:rsid w:val="003E723A"/>
    <w:rsid w:val="003F6B2B"/>
    <w:rsid w:val="004013C2"/>
    <w:rsid w:val="00464B40"/>
    <w:rsid w:val="00495CB0"/>
    <w:rsid w:val="004F45D1"/>
    <w:rsid w:val="00577A79"/>
    <w:rsid w:val="005D44C7"/>
    <w:rsid w:val="005D5EA9"/>
    <w:rsid w:val="006607C7"/>
    <w:rsid w:val="00675D08"/>
    <w:rsid w:val="006E0CEA"/>
    <w:rsid w:val="007073A9"/>
    <w:rsid w:val="00743629"/>
    <w:rsid w:val="0075168B"/>
    <w:rsid w:val="007636B3"/>
    <w:rsid w:val="007B691F"/>
    <w:rsid w:val="007E67E9"/>
    <w:rsid w:val="0081282F"/>
    <w:rsid w:val="00825D03"/>
    <w:rsid w:val="00847F0D"/>
    <w:rsid w:val="0086140E"/>
    <w:rsid w:val="00871881"/>
    <w:rsid w:val="00882686"/>
    <w:rsid w:val="008B0E2F"/>
    <w:rsid w:val="008E156E"/>
    <w:rsid w:val="00900372"/>
    <w:rsid w:val="00982931"/>
    <w:rsid w:val="009B2E95"/>
    <w:rsid w:val="009D719E"/>
    <w:rsid w:val="009E2B08"/>
    <w:rsid w:val="00A05E6F"/>
    <w:rsid w:val="00B10FFE"/>
    <w:rsid w:val="00B23EF1"/>
    <w:rsid w:val="00B56871"/>
    <w:rsid w:val="00B77A64"/>
    <w:rsid w:val="00C81C1F"/>
    <w:rsid w:val="00C9442A"/>
    <w:rsid w:val="00D60D87"/>
    <w:rsid w:val="00D741F0"/>
    <w:rsid w:val="00DC5E86"/>
    <w:rsid w:val="00DE6B2A"/>
    <w:rsid w:val="00E51976"/>
    <w:rsid w:val="00E551A6"/>
    <w:rsid w:val="00E7776B"/>
    <w:rsid w:val="00EF14ED"/>
    <w:rsid w:val="00F159A1"/>
    <w:rsid w:val="00F727E0"/>
    <w:rsid w:val="00F7643E"/>
    <w:rsid w:val="00F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2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574"/>
  </w:style>
  <w:style w:type="paragraph" w:styleId="Footer">
    <w:name w:val="footer"/>
    <w:basedOn w:val="Normal"/>
    <w:link w:val="FooterChar"/>
    <w:uiPriority w:val="99"/>
    <w:semiHidden/>
    <w:unhideWhenUsed/>
    <w:rsid w:val="002A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574"/>
  </w:style>
  <w:style w:type="paragraph" w:styleId="BalloonText">
    <w:name w:val="Balloon Text"/>
    <w:basedOn w:val="Normal"/>
    <w:link w:val="BalloonTextChar"/>
    <w:uiPriority w:val="99"/>
    <w:semiHidden/>
    <w:unhideWhenUsed/>
    <w:rsid w:val="002A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6871"/>
    <w:pPr>
      <w:spacing w:after="0" w:line="240" w:lineRule="auto"/>
    </w:pPr>
  </w:style>
  <w:style w:type="table" w:styleId="TableGrid">
    <w:name w:val="Table Grid"/>
    <w:basedOn w:val="TableNormal"/>
    <w:uiPriority w:val="59"/>
    <w:rsid w:val="0021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327"/>
    <w:pPr>
      <w:ind w:left="720"/>
      <w:contextualSpacing/>
    </w:pPr>
  </w:style>
  <w:style w:type="paragraph" w:customStyle="1" w:styleId="Default">
    <w:name w:val="Default"/>
    <w:rsid w:val="003E7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pellecar</dc:creator>
  <cp:lastModifiedBy>robertka</cp:lastModifiedBy>
  <cp:revision>2</cp:revision>
  <cp:lastPrinted>2017-07-07T13:43:00Z</cp:lastPrinted>
  <dcterms:created xsi:type="dcterms:W3CDTF">2017-12-04T21:30:00Z</dcterms:created>
  <dcterms:modified xsi:type="dcterms:W3CDTF">2017-12-04T21:30:00Z</dcterms:modified>
</cp:coreProperties>
</file>